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2700"/>
        <w:gridCol w:w="4208"/>
        <w:gridCol w:w="3260"/>
        <w:gridCol w:w="1701"/>
        <w:gridCol w:w="1560"/>
      </w:tblGrid>
      <w:tr w:rsidR="00EB76A5" w:rsidRPr="003C6A86" w14:paraId="321D5333" w14:textId="77777777" w:rsidTr="00FF2469">
        <w:trPr>
          <w:trHeight w:val="280"/>
          <w:tblHeader/>
          <w:jc w:val="center"/>
        </w:trPr>
        <w:tc>
          <w:tcPr>
            <w:tcW w:w="600" w:type="dxa"/>
            <w:shd w:val="clear" w:color="000000" w:fill="00B0F0"/>
            <w:vAlign w:val="center"/>
            <w:hideMark/>
          </w:tcPr>
          <w:p w14:paraId="7B68C05A" w14:textId="77777777" w:rsidR="00EB76A5" w:rsidRPr="003C6A86" w:rsidRDefault="00EB76A5" w:rsidP="006A0809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GT" w:eastAsia="es-GT"/>
              </w:rPr>
              <w:t>NO.</w:t>
            </w:r>
          </w:p>
        </w:tc>
        <w:tc>
          <w:tcPr>
            <w:tcW w:w="2700" w:type="dxa"/>
            <w:shd w:val="clear" w:color="000000" w:fill="00B0F0"/>
            <w:vAlign w:val="center"/>
            <w:hideMark/>
          </w:tcPr>
          <w:p w14:paraId="7CA82D46" w14:textId="77777777" w:rsidR="00EB76A5" w:rsidRPr="003C6A86" w:rsidRDefault="00EB76A5" w:rsidP="006A0809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GT" w:eastAsia="es-GT"/>
              </w:rPr>
              <w:t>NOMBRES Y APELLIDOS</w:t>
            </w:r>
          </w:p>
        </w:tc>
        <w:tc>
          <w:tcPr>
            <w:tcW w:w="4208" w:type="dxa"/>
            <w:shd w:val="clear" w:color="000000" w:fill="00B0F0"/>
            <w:vAlign w:val="center"/>
            <w:hideMark/>
          </w:tcPr>
          <w:p w14:paraId="5ADDC04D" w14:textId="77777777" w:rsidR="00EB76A5" w:rsidRPr="003C6A86" w:rsidRDefault="00EB76A5" w:rsidP="006A0809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GT" w:eastAsia="es-GT"/>
              </w:rPr>
              <w:t>DEPENDENCIA</w:t>
            </w:r>
          </w:p>
        </w:tc>
        <w:tc>
          <w:tcPr>
            <w:tcW w:w="3260" w:type="dxa"/>
            <w:shd w:val="clear" w:color="000000" w:fill="00B0F0"/>
            <w:vAlign w:val="center"/>
            <w:hideMark/>
          </w:tcPr>
          <w:p w14:paraId="08273D24" w14:textId="77777777" w:rsidR="00EB76A5" w:rsidRPr="003C6A86" w:rsidRDefault="00EB76A5" w:rsidP="006A0809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GT" w:eastAsia="es-GT"/>
              </w:rPr>
              <w:t>TIPO DE SERVICIOS</w:t>
            </w:r>
          </w:p>
        </w:tc>
        <w:tc>
          <w:tcPr>
            <w:tcW w:w="1701" w:type="dxa"/>
            <w:shd w:val="clear" w:color="000000" w:fill="00B0F0"/>
            <w:vAlign w:val="center"/>
            <w:hideMark/>
          </w:tcPr>
          <w:p w14:paraId="64614885" w14:textId="77777777" w:rsidR="00EB76A5" w:rsidRPr="003C6A86" w:rsidRDefault="00EB76A5" w:rsidP="006A0809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GT" w:eastAsia="es-GT"/>
              </w:rPr>
              <w:t>HONORARIOS</w:t>
            </w:r>
          </w:p>
        </w:tc>
        <w:tc>
          <w:tcPr>
            <w:tcW w:w="1560" w:type="dxa"/>
            <w:shd w:val="clear" w:color="000000" w:fill="00B0F0"/>
            <w:vAlign w:val="center"/>
            <w:hideMark/>
          </w:tcPr>
          <w:p w14:paraId="03280A3C" w14:textId="23299C52" w:rsidR="00EB76A5" w:rsidRPr="003C6A86" w:rsidRDefault="00EB76A5" w:rsidP="006A0809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GT" w:eastAsia="es-GT"/>
              </w:rPr>
              <w:t>MONTO VIÁTICOS</w:t>
            </w:r>
          </w:p>
        </w:tc>
      </w:tr>
      <w:tr w:rsidR="006A0809" w:rsidRPr="003C6A86" w14:paraId="12500607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FCB30" w14:textId="692F6D0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412B6B9" w14:textId="70994F6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NYDIA MARIA CORZANTES ARÉVALO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89938" w14:textId="0DB46B9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COORDINACIÓN GENERAL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AD427" w14:textId="0E25934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9E211" w14:textId="4844D2B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Q16,500.00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2706F" w14:textId="47A5E64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28F9F0FE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3FAC2" w14:textId="47F458D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AB7B180" w14:textId="67F045D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FRANCISCO RAFAEL GONZALEZ FLORES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17137" w14:textId="0739A2D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COORDINACIÓN GENERAL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10C2B" w14:textId="128B367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CA882" w14:textId="2B7E7F7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Q16,000.00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969BA" w14:textId="37E306F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0EC157F4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F13BF" w14:textId="5315FE4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CC54733" w14:textId="61DF0D6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JUAN MANUEL GUARÁN JERONIMO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94DF0" w14:textId="700A2A8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COORDINACIÓN GENERAL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FC4EE" w14:textId="57FE4BF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2C902" w14:textId="42993B6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Q14,000.00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636CF" w14:textId="260F010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714B9A05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7E76D" w14:textId="0928A39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E06260C" w14:textId="7E61EA3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BLANCA LILIANA ORELLANA LEMUS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E9876" w14:textId="1EC54D1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COORDINACIÓN GENERAL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BDBAE" w14:textId="3C6785A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782F2" w14:textId="44C223B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7447F" w14:textId="65B2A74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6150646F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7C2A4" w14:textId="59106E1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3C2E194" w14:textId="1A5C50A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LEONOR DE JESÚS RODRÍGUEZ LÓPEZ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48FA1" w14:textId="3387C3C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COORDINACIÓN GENERAL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6FB6A" w14:textId="6385829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7E8DF" w14:textId="655FC52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DAB46" w14:textId="6DFD782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5893E8DE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7B62A" w14:textId="4CC5495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E845022" w14:textId="3BDB46A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BRENDA MARIA ALVAREZ MEJIA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31140" w14:textId="2B43DBB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ASESORÍA JURÍDICA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9A97B" w14:textId="15D918D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7965E" w14:textId="7F848EA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Q15,000.00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08750" w14:textId="6639AE0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7207C8D2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AF9A4" w14:textId="4814F35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107E69D" w14:textId="14B867E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EDGAR DE JESUS HERNÁNDEZ GUERRA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6ED4E" w14:textId="5A95527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SUPERVISIÓN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A7BC3" w14:textId="070EB43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ACB0B" w14:textId="3E09458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Q14,000.00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C51B7" w14:textId="5F3C3EA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2554585A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1B518" w14:textId="2A5215C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lastRenderedPageBreak/>
              <w:t>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90D0E8B" w14:textId="77E4412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JULIO RENÉ RODAS HERNÁNDEZ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3C682" w14:textId="60B0A0D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INFORMÁTICA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34529" w14:textId="661E8CC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1313A" w14:textId="73B08DE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Q14,000.00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A574F" w14:textId="7E33521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65CBF7E2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E48D7" w14:textId="01B5FE2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7CD3946" w14:textId="6C69650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JANIO MARVIN MORALES GONZALEZ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AEBC0" w14:textId="35CBB51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INFORMÁTICA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2FCDE" w14:textId="148D169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B9B81" w14:textId="5183E2E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968F2" w14:textId="08217B7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5DE20CB4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18F7D" w14:textId="75DFA88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A1A87F3" w14:textId="7163D3E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JUAN PABLO DUARTE SANDOVAL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E5171" w14:textId="5561275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INFORMÁTICA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71F90" w14:textId="25F9AC3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2A409" w14:textId="0F76EC1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Q15,000.00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BED79" w14:textId="734A585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3949E272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E35C0" w14:textId="7A63D30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030D0DA" w14:textId="3E4A4B8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JOSUÉ DAVID GONZÁLEZ ZACARÍAS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92DB0" w14:textId="02245A0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INFORMÁTICA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A8165" w14:textId="007AFAC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2CBF8" w14:textId="60B8DAE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Q6,500.00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7BF7C" w14:textId="26C1657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6DCBBA08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1068E" w14:textId="3508A31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AE558F2" w14:textId="6BA627C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JESSICA PAOLA VILLATORO TORRES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1E9D9" w14:textId="2B1A6D2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4EA92" w14:textId="3AF39BC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7BA7A" w14:textId="1305649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9D98C" w14:textId="594C1EE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68579A62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CAD95" w14:textId="637E580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A8BFD86" w14:textId="73E8A21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HEISSA MARIOLA RABANALES POJOY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9FA10" w14:textId="16D2039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AFF5F" w14:textId="029AEC8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3A4E6" w14:textId="41B8F17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Q7,500.00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9C6AC" w14:textId="59F3FAE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176917B5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AA302" w14:textId="2693260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FDC2B71" w14:textId="48E5429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JEANNIE JOANNA BARCÁRCEL REMÓN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B4BDF" w14:textId="1A8B079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A57DD" w14:textId="79EB970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9BFC9" w14:textId="04FCC4B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Q12,500.00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F374A" w14:textId="44546BA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36E49CC1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F3E1E" w14:textId="05A37CB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lastRenderedPageBreak/>
              <w:t>15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4BEC3B1" w14:textId="31F9AF1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JEANNYFER DALLANA VÉLIZ MAYÉN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61905" w14:textId="6F4E8D9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AA5BD" w14:textId="460842D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52417" w14:textId="176A534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Q14,000.00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67DCA" w14:textId="47AE5CE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6D36776B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E60F1" w14:textId="3FC461C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EB9ECAB" w14:textId="1507E33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ANDREA ABIGAIL ESCOBAR JIMÉNEZ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94458" w14:textId="6A637D3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COMPRAS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FD748" w14:textId="414C864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2D3F9" w14:textId="12C4A87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AEA2D" w14:textId="54C7E7A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6A44A700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0311D" w14:textId="05E70C9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FB91F71" w14:textId="6B6FF70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MARCELO MUÑOZ ALVARENGA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82031" w14:textId="3DAC69D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COMPRAS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7F899" w14:textId="2FFDEF8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90F13" w14:textId="65979E2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431BA" w14:textId="57E1B89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482C7092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7A38F" w14:textId="02A918E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3DA88C2" w14:textId="069AF2D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HEIDY RUBÍ MANCILLA MONTENEGRO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D2BDB" w14:textId="38187A0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PRESUPUESTO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83EF0" w14:textId="3E9CA1F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33084" w14:textId="296A28E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Q7,500.00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8FBB0" w14:textId="31B72DA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4B056039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32F74" w14:textId="7FBDE32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B307771" w14:textId="02CF063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HAROL ESDUARDO PINZON ACU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2FF18" w14:textId="204F295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ALMACÉN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11BC6" w14:textId="4D42D0F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375E2" w14:textId="71C7E8A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Q5,000.00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E6214" w14:textId="7D8D2C7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1B4024E4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94513" w14:textId="2188E5A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DEB9FA1" w14:textId="39E5710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GINGER MELISSA DE LEON RUIZ DE FLORES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7A007" w14:textId="7F80F93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INVENTARIOS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323C2" w14:textId="185343B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F7CA8" w14:textId="07BD81D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DEED5" w14:textId="00F0B6A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1C3C05FE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40B8F" w14:textId="2E4F6AB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FCC206E" w14:textId="27187EA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KEITHLEEN GILANY ALEXANDRA TEJEDA BATREZ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4C745" w14:textId="07BEB59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CONTABILIDAD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D7B75" w14:textId="460002B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605BA" w14:textId="5BD2EEA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6A2B0" w14:textId="600FC67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0433EBE2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EA2C3" w14:textId="3E100D6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lastRenderedPageBreak/>
              <w:t>22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D76E33D" w14:textId="5AF3CFA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NELLY MILENA LÓPEZ ROSALES DE VALDÉS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8712E" w14:textId="606337B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RECURSOS HUMANOS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AB945" w14:textId="5078DA2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25174" w14:textId="42DFCC0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B8A43" w14:textId="4D9C377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3CF06CDB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86464" w14:textId="7795C36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9502E24" w14:textId="7A38C0D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KARLA GABRIELA MAYORGA BOSQUE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6DE71" w14:textId="744C1D8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RECURSOS HUMANOS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053D8" w14:textId="35C6F3E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D412F" w14:textId="038D99B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A9F5C" w14:textId="06EBEE5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39BB8681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CDEA1" w14:textId="6F91E1A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D45B4DC" w14:textId="6AC5695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ABELEIDA NAYELI BARAHONA PERNILLO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824D3" w14:textId="609D815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RECURSOS HUMANOS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9A8BE" w14:textId="2EBCBFF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B3EB1" w14:textId="7B3848F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Q8,500.00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0D295" w14:textId="7C01368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7B1981FF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3DDAD" w14:textId="09111F7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CFC1561" w14:textId="5E486D0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MYNOR EDUARDO TURCIOS ALVAREZ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D1AC7" w14:textId="3357413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APOYO LOGÍSTICO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93DE6" w14:textId="2EEC057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89943" w14:textId="3FEBB92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C9128" w14:textId="5A113B5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</w:t>
            </w:r>
            <w:r w:rsidR="00F4257A">
              <w:rPr>
                <w:rFonts w:ascii="Arial" w:hAnsi="Arial" w:cs="Arial"/>
                <w:sz w:val="18"/>
                <w:szCs w:val="18"/>
              </w:rPr>
              <w:t>556</w:t>
            </w:r>
            <w:r w:rsidRPr="006A0809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</w:tr>
      <w:tr w:rsidR="006A0809" w:rsidRPr="003C6A86" w14:paraId="3E9E9654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D0501" w14:textId="5F1ABCF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ED5CA75" w14:textId="726F4A6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JONHATAN GAMALIEL PALMA HERRERA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4D533" w14:textId="7355988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APOYO LOGÍSTICO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3F88A" w14:textId="3134012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2BF72" w14:textId="5E48114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72EE3" w14:textId="5C34A85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</w:t>
            </w:r>
            <w:r w:rsidR="00F4257A">
              <w:rPr>
                <w:rFonts w:ascii="Arial" w:hAnsi="Arial" w:cs="Arial"/>
                <w:sz w:val="18"/>
                <w:szCs w:val="18"/>
              </w:rPr>
              <w:t>1,085</w:t>
            </w:r>
            <w:r w:rsidRPr="006A0809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</w:tr>
      <w:tr w:rsidR="006A0809" w:rsidRPr="003C6A86" w14:paraId="7C5DA6BA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9E284" w14:textId="34B72D9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173BF2A" w14:textId="60E3DE9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HERBERT ULISES FLORES CHAJÓN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98699" w14:textId="26DA0DA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APOYO LOGÍSTICO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D7B57" w14:textId="5FAF44D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197B1" w14:textId="10B84A0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Q7,500.00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52808" w14:textId="075BCD2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</w:t>
            </w:r>
            <w:r w:rsidR="00F4257A">
              <w:rPr>
                <w:rFonts w:ascii="Arial" w:hAnsi="Arial" w:cs="Arial"/>
                <w:sz w:val="18"/>
                <w:szCs w:val="18"/>
              </w:rPr>
              <w:t>1,591</w:t>
            </w:r>
            <w:r w:rsidRPr="006A0809">
              <w:rPr>
                <w:rFonts w:ascii="Arial" w:hAnsi="Arial" w:cs="Arial"/>
                <w:sz w:val="18"/>
                <w:szCs w:val="18"/>
              </w:rPr>
              <w:t>.</w:t>
            </w:r>
            <w:r w:rsidR="00F4257A">
              <w:rPr>
                <w:rFonts w:ascii="Arial" w:hAnsi="Arial" w:cs="Arial"/>
                <w:sz w:val="18"/>
                <w:szCs w:val="18"/>
              </w:rPr>
              <w:t>5</w:t>
            </w:r>
            <w:r w:rsidRPr="006A080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A0809" w:rsidRPr="003C6A86" w14:paraId="5482F56E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21606" w14:textId="0162A5A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9A39FC0" w14:textId="2E642AB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ANA LUCÍA HERRERA FUENTES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44BBD" w14:textId="2FA7942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APOYO LOGÍSTICO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A53F9" w14:textId="74E5017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447C8" w14:textId="4BCB969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Q6,500.00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292B5" w14:textId="53E8BBF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4CC86A0F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E6855" w14:textId="47D3342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lastRenderedPageBreak/>
              <w:t>29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6C569E2" w14:textId="457B74B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ENMANUEL DE JESÚS CORDÓN ACEVEDO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BD73E" w14:textId="09D148B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APOYO LOGÍSTICO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D650C" w14:textId="4865DF2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A838E" w14:textId="4BD98A2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5C4B6" w14:textId="4F05923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25017021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9A9AD" w14:textId="0877826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50F1EBA" w14:textId="06F3C1C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JUDITH MARIBEL NAVA ZACARIAS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A86FC" w14:textId="444B6CA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APOYO LOGÍSTICO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93AFB" w14:textId="08A685A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862F5" w14:textId="0DA7932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Q5,000.00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93E8D" w14:textId="7371CD6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3D96C3C9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6D99F" w14:textId="635F39B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9479794" w14:textId="4A22EB0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MARÍA SALOMÉ AMBROCIO DÍAS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EFB68" w14:textId="740A411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APOYO LOGÍSTICO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F9B52" w14:textId="1DF7FB9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69121" w14:textId="7FC44A6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Q5,000.00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A4787" w14:textId="16FC4B4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28BD4AFC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1C345" w14:textId="3837D06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F0D1251" w14:textId="3397BC7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SELVYN AROLDO ALVAREZ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4AEFA" w14:textId="6408E24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APOYO LOGÍSTICO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988E9" w14:textId="2642DCB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60F30" w14:textId="7053835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Q9,500.00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17549" w14:textId="0A9E9F9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0D9EEEC5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27ABF" w14:textId="3022604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15B92A7" w14:textId="0FE10A4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CÉSAR AUGUSTO SIGÜENZA RAMOS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60362" w14:textId="250EBFC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APOYO LOGÍSTICO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CAF94" w14:textId="2333EF6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88699" w14:textId="47745C1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Q6,500.00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08083" w14:textId="7F907ED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4F38976D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AB27E" w14:textId="1A2F209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7DE44B8" w14:textId="47AC17D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FRANCISCO ADRIÁN PÉREZ MELCHOR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F227C" w14:textId="2452529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APOYO LOGÍSTICO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AA824" w14:textId="0E4588A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156A7" w14:textId="6B60E3E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61BE3" w14:textId="39318C0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5E303942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600C5" w14:textId="5EB73D4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C286D0A" w14:textId="01D6A75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TERESITA YOLANDA CAJAS SEQUEN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C12EA" w14:textId="736CDA1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APOYO LOGÍSTICO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E85A2" w14:textId="650E9D1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95D89" w14:textId="1C4083A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627C3" w14:textId="3030B5C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6C92C2F4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17582" w14:textId="0CB0264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lastRenderedPageBreak/>
              <w:t>36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7D608F1" w14:textId="39C864A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NERY ANTONIO MOGUEL ESTRADA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1E430" w14:textId="689F642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APOYO LOGÍSTICO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BC8B9" w14:textId="4903705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03F64" w14:textId="5F5D0FA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Q6,000.00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CC587" w14:textId="5D3DA8C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2D65A03F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DEEAB" w14:textId="601B5E9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9CA02D8" w14:textId="7449364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OLIVIA NATIVIDAD CASTEÑÓN GONZÁLEZ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BE173" w14:textId="43C63C8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APOYO LOGÍSTICO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4CF79" w14:textId="3A8565E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80E80" w14:textId="769B13C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Q5,000.00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13186" w14:textId="312159F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4D5CBA4E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15E10" w14:textId="72E7E4D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B426919" w14:textId="12A7153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RICARDO JOSE POP YAT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6C364" w14:textId="4C7A9A7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APOYO LOGÍSTICO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2AEF7" w14:textId="152D9E4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F1930" w14:textId="29CABB4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Q7,500.00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63003" w14:textId="69476F7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</w:t>
            </w:r>
            <w:r w:rsidR="00F4257A">
              <w:rPr>
                <w:rFonts w:ascii="Arial" w:hAnsi="Arial" w:cs="Arial"/>
                <w:sz w:val="18"/>
                <w:szCs w:val="18"/>
              </w:rPr>
              <w:t>1,871</w:t>
            </w:r>
            <w:r w:rsidRPr="006A0809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</w:tr>
      <w:tr w:rsidR="006A0809" w:rsidRPr="003C6A86" w14:paraId="2FF6295C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42CA8" w14:textId="2F6B9ED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3121F92" w14:textId="6AAF199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BLANCA ESTELA PÉREZ YOL DE BARRENO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1E54D" w14:textId="4633BA2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APOYO LOGÍSTICO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69CD5" w14:textId="6830EFF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B5365" w14:textId="467C292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Q5,000.00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B367D" w14:textId="37C6F09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509766D5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0CBA2" w14:textId="178658D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A20CB9D" w14:textId="21C1F6D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TANYA ETELVINA REYES GARRIDO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FFDA1" w14:textId="78E1D19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APOYO LOGÍSTICO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20127" w14:textId="4AACCA3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2EBCB" w14:textId="22CC20A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Q5,000.00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C8E2F" w14:textId="045CD87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0FE27136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0D756" w14:textId="0BA4E28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761F5E7" w14:textId="7772EF2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ERICK FERNANDO GARCÍA ROLDÁN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37BD5" w14:textId="0EFC3D2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APOYO LOGÍSTICO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256D9" w14:textId="1C6E836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A8CB6" w14:textId="3F32FC7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Q6,500.00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4FFB5" w14:textId="5EBE075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5903354C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DEFC4" w14:textId="1621E4C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0843987" w14:textId="6EE8920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ORLANDO DONIS DIVAS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FA551" w14:textId="25DBA7B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APOYO LOGÍSTICO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5F3E2" w14:textId="56CA096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A1A37" w14:textId="030D1D3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C8625" w14:textId="55F4CB2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</w:t>
            </w:r>
            <w:r w:rsidR="00F4257A">
              <w:rPr>
                <w:rFonts w:ascii="Arial" w:hAnsi="Arial" w:cs="Arial"/>
                <w:sz w:val="18"/>
                <w:szCs w:val="18"/>
              </w:rPr>
              <w:t>1,266</w:t>
            </w:r>
            <w:r w:rsidRPr="006A0809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</w:tr>
      <w:tr w:rsidR="006A0809" w:rsidRPr="003C6A86" w14:paraId="5F05658E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08830" w14:textId="7CA4B93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lastRenderedPageBreak/>
              <w:t>43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A1582A3" w14:textId="1699A9E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EDDY EDUARDO GUERRA SANDOVAL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181F5" w14:textId="46E2C7B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APOYO LOGÍSTICO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34635" w14:textId="6E32021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92D8E" w14:textId="70FEDD1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5734E" w14:textId="281DAE5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5F819BC0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5D9D7" w14:textId="5A3BF3F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A530477" w14:textId="262E34D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EDGAR AUGUSTO CASTILLO RIVAS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F30B4" w14:textId="1AD3000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APOYO LOGÍSTICO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C63BF" w14:textId="782AC55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B87FB" w14:textId="3D7A953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C69C0" w14:textId="04A7B4A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6CAD13E7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10D03" w14:textId="4903AC9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C9CF405" w14:textId="144AB2C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MAGALY RAMIREZ HERNÁNDEZ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A4C0B" w14:textId="382337B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APOYO LOGÍSTICO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40EF3" w14:textId="0B3B083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E48A8" w14:textId="415DF76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Q5,000.00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640B4" w14:textId="02C2155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29854D76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16EF1" w14:textId="4232E6B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46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169EE4A" w14:textId="173CE97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DAVID ALEJANDRO HERNÁNDEZ DE LEON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76572" w14:textId="38B29F4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DEPARTAMENTO DE ANÁLISIS E INVESTIGACIÓN SOCIO-DELICTUAL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BBB14" w14:textId="190ACC5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4C0FD" w14:textId="0C1D5E2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C71C4" w14:textId="60B71A3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355880E6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978DD" w14:textId="0ADDFD1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47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29E9DAF" w14:textId="0AA18DB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ARIEL ESTUARDO GAROZ GONZÁLEZ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435E3" w14:textId="5D69E5F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DEPARTAMENTO DE ANÁLISIS E INVESTIGACIÓN SOCIO-DELICTUAL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4344A" w14:textId="2671203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6A0CD" w14:textId="116D79E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38881" w14:textId="51EA82A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6BE4858C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5CEB3" w14:textId="1696599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9E76605" w14:textId="0A30B34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MARIA ANTONIETA CORDÓN ORELLANA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1A21B" w14:textId="6CB0F9C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DEPARTAMENTO DE ANÁLISIS E INVESTIGACIÓN SOCIO-DELICTUAL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4F346" w14:textId="23C0BBD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59BDF" w14:textId="3A22A79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992E1" w14:textId="377D78F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77F96F0B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43476" w14:textId="311A798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5BD5C39" w14:textId="4F321D8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SANDRA VERÓNICA VÁSQUEZ SANTOS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7C9E0" w14:textId="231CEC5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DEPARTAMENTO DE CAPACITACIÓN Y DESARROLLO INSTITUCIONAL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8880B" w14:textId="42DC69A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7D69A" w14:textId="2E9AE2F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0AC28" w14:textId="0B3725B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7B8668A2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5E425" w14:textId="6550419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lastRenderedPageBreak/>
              <w:t>50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3AE2FB1" w14:textId="7D959C0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AMILCAR ADRIAN DEL CID SALGUERO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86163" w14:textId="5AA8B78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DEPARTAMENTO DE CAPACITACIÓN Y DESARROLLO INSTITUCIONAL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CBC67" w14:textId="14B7E6D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4800E" w14:textId="41DCA79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Q12,000.00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15B40" w14:textId="61B88A2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</w:t>
            </w:r>
            <w:r w:rsidR="00F4257A">
              <w:rPr>
                <w:rFonts w:ascii="Arial" w:hAnsi="Arial" w:cs="Arial"/>
                <w:sz w:val="18"/>
                <w:szCs w:val="18"/>
              </w:rPr>
              <w:t>466</w:t>
            </w:r>
            <w:r w:rsidRPr="006A0809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</w:tr>
      <w:tr w:rsidR="006A0809" w:rsidRPr="003C6A86" w14:paraId="40DC75A3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90C81" w14:textId="68C7B18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51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F11A23B" w14:textId="162AE54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OSCAR RAFAEL RALÓN ALVARADO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98487" w14:textId="05D3B80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DEPARTAMENTO DE CAPACITACIÓN Y DESARROLLO INSTITUCIONAL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E19BE" w14:textId="35F2F66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E5AAD" w14:textId="12F5669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Q14,000.00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971B7" w14:textId="0597E4F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3D25C045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9C74D" w14:textId="692D530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52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A7FD40C" w14:textId="2A1DAF6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JAQUELINE CAROLINA TOCAY MONTERROSO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6D2F6" w14:textId="2560C6A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DEPARTAMENTO DE PLANIFICACIÓN ESTRATÉGICA Y GESTIÓN POR RESULTADOS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7F1EB" w14:textId="33A1562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8BA4F" w14:textId="1194D97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Q12,000.00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03ECC" w14:textId="3E0EB2F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7C6CADD6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DFEB1" w14:textId="1F7DE24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53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730AE29" w14:textId="38C91E0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SAMUEL LEÓN TOL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6170F" w14:textId="1B7EC36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DEPARTAMENTO DE PLANIFICACIÓN ESTRATÉGICA Y GESTIÓN POR RESULTADOS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F952F" w14:textId="6FB4B07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AF3EE" w14:textId="58A7BD0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Q11,000.00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CD2B9" w14:textId="5399A69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43B200DB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5F881" w14:textId="274FB23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54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D2B602E" w14:textId="313D646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JOSELINE ZURAMA LÓPEZ TOBAR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58D2A" w14:textId="5C6C6E6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DEPARTAMENTO DE PLANIFICACIÓN ESTRATÉGICA Y GESTIÓN POR RESULTADOS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576E5" w14:textId="55C56D1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F2C1A" w14:textId="3C0A87D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Q11,000.00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B8D21" w14:textId="600DB1E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075605A8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7B18B" w14:textId="083201F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3C2EF1F" w14:textId="02FE34C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NANCY MAGDALENA RIVERA SANDOVAL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C58FE" w14:textId="300A194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COMUNICACIÓN SOCIAL DEL DEPARTAMENTO DE PLANIFICACIÓN ESTRATÉGICA Y GESTIÓN POR RESULTADOS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EF539" w14:textId="29D3401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24360" w14:textId="5268E90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Q12,000.00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FB881" w14:textId="28C59B9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017E1B03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3BAE0" w14:textId="1AE0BC7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56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7C4E9BC" w14:textId="66C0841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EDGAR DAVID FRANCO CONTRERAS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79A46" w14:textId="0A3E8E3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COMUNICACIÓN SOCIAL DEL DEPARTAMENTO DE PLANIFICACIÓN ESTRATÉGICA Y GESTIÓN POR RESULTADOS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66C7C" w14:textId="5E98505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CB108" w14:textId="50A132D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Q8,500.00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04D9B" w14:textId="6016C12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3CCAA9C1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F048D" w14:textId="7D3DEE1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lastRenderedPageBreak/>
              <w:t>57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FBE737C" w14:textId="676D727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LUCÍA FERNANDA CADENAS FRANCO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12E51" w14:textId="6CD833E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COMUNICACIÓN SOCIAL DEL DEPARTAMENTO DE PLANIFICACIÓN ESTRATÉGICA Y GESTIÓN POR RESULTADOS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AC433" w14:textId="1A3942D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5AC26" w14:textId="341B800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9FC8E" w14:textId="24EDB86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2F94F11E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F269B" w14:textId="469DA03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58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CD8EBD1" w14:textId="408D4E3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PAMELA AMAURY CONTRERAS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B6CCB" w14:textId="4840720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COMUNICACIÓN SOCIAL DEL DEPARTAMENTO DE PLANIFICACIÓN ESTRATÉGICA Y GESTIÓN POR RESULTADOS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9869B" w14:textId="50147B4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DC080" w14:textId="1FA0F50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Q12,000.00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EC053" w14:textId="7D04CAC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1A8BF625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2D1E1" w14:textId="1FF4897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59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16A979B" w14:textId="69459C1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EDIN ADRIEL GOMEZ COSAJAY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6DA52" w14:textId="39EAA4D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COMUNICACIÓN SOCIAL DEL DEPARTAMENTO DE PLANIFICACIÓN ESTRATÉGICA Y GESTIÓN POR RESULTADOS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23A6D" w14:textId="36E17A9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8621B" w14:textId="393F97D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Q7,500.00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87EF9" w14:textId="145454A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675907A4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E9B33" w14:textId="02F0E99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C449804" w14:textId="5152520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LORENA JEANNETTE HERNÁNDEZ LÓPEZ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8BCE6" w14:textId="2C58AEC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COMUNICACIÓN SOCIAL DEL DEPARTAMENTO DE PLANIFICACIÓN ESTRATÉGICA Y GESTIÓN POR RESULTADOS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3AF86" w14:textId="7604075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19E11" w14:textId="3A4939C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9CBB7" w14:textId="52C5A22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2EC7DBC0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70873" w14:textId="24CC397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61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05C16DF" w14:textId="096AC0B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KARLA ANDREA VASQUEZ BARDALES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61C7E" w14:textId="7EB4005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FB916" w14:textId="2EFDAAF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C3405" w14:textId="4B9C370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4720B" w14:textId="253B93D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72FC686A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620BA" w14:textId="31C8417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62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1626074" w14:textId="6A68254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ANA GABRIELA FONG AQUINO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B16A9" w14:textId="6FD77BA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1270A" w14:textId="62A009B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375B7" w14:textId="30D7ADD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7A11B" w14:textId="4C4C7AF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76CB6569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EA204" w14:textId="46E9A8A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63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5DA68DD" w14:textId="4E4104C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ERICK AMILCAR PÉREZ NAVAS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5D853" w14:textId="4BE1345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8D3AD" w14:textId="5207992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D606D" w14:textId="6038E00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Q11,000.00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9017F" w14:textId="2DDA5B2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14F77063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1FF3F" w14:textId="55E678B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lastRenderedPageBreak/>
              <w:t>64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B79F7FF" w14:textId="2AC7E73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HUGO MIGUEL SANTOS MERIDA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B9886" w14:textId="0BEC57A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730EF" w14:textId="56FF922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D1C03" w14:textId="1424524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Q14,000.00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87B1B" w14:textId="29B7D07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7F1C819B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F3491" w14:textId="10D63E4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DB09E21" w14:textId="30D7716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EMILIA MARGARITA RIVAS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F30C7" w14:textId="3F7C909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F257F" w14:textId="5C7137D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E65DB" w14:textId="4951268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Q14,000.00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671E7" w14:textId="357F2C4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3D4AF0B2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51D96" w14:textId="35EAA83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66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06CA3C9" w14:textId="2ACE8EE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ERICK LEOPOLDO CRUZ RECOPALCHI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43AE0" w14:textId="10278A6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ORGANIZACIÓN METROPOLITANA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369BB" w14:textId="0BFE696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C1A48" w14:textId="57D8B05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8ECA2" w14:textId="2012C13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79737070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0C197" w14:textId="353DAE0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67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B0FB165" w14:textId="0CBE695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ALLISON MICHELLE FLORES SANTA MARÍA DE MONTENEGRO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54D22" w14:textId="4004A9F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ORGANIZACIÓN METROPOLITANA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CB1DF" w14:textId="1D25746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08B67" w14:textId="2A1FDF6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0F4FE" w14:textId="027A46A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2152D10D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D736B" w14:textId="5F62C01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68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531BE18" w14:textId="09E9C03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GRETTCHENN ALEJANDRA ORTIZ CHÁVEZ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6599C" w14:textId="41FCE4D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ORGANIZACIÓN METROPOLITANA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8AD08" w14:textId="49F9721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2F34F" w14:textId="3033E74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CEAA8" w14:textId="772456D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63FA6C02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AA509" w14:textId="635E884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69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C09FE6B" w14:textId="138080C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MARIAJOSÉ FLORES LÓPEZ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238E6" w14:textId="737DB94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GÉNERO Y MULTICULTURALIDAD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D8F51" w14:textId="515083C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0065F" w14:textId="2B90BEA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Q11,000.00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12C39" w14:textId="40121E7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615B7256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E78BF" w14:textId="7A7EC5D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B3B0011" w14:textId="11E3F07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VICTOR HUGO MÉRIDA ESCOBEDO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E6D5D" w14:textId="5468214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62C73" w14:textId="1271711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4234D" w14:textId="62570C6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B1904" w14:textId="20182B8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027276B2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AC0D3" w14:textId="030B46E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lastRenderedPageBreak/>
              <w:t>71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CA46200" w14:textId="15BD3A0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VICTORIA GRICELA SÁNCHEZ MARROQUÍN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083DF" w14:textId="1D79A0E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FF51B" w14:textId="63BFC8B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AC049" w14:textId="3BEC1E3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F8231" w14:textId="478EDFC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227F6687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04135" w14:textId="7680F3C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72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8129773" w14:textId="40D5DB9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JOSÉ LUIS MURALLES VÉLIZ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8F7AA" w14:textId="5FD1E12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1E2E9" w14:textId="5F17A6C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B00A6" w14:textId="53715AD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4D1BE" w14:textId="7168A8D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0D45C9E2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D104E" w14:textId="40A0962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73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AB729D9" w14:textId="0136D22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MÓNICA INES TAX SOLVAL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D356E" w14:textId="586324D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7C7BA" w14:textId="049B80E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613B2" w14:textId="030E625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Q8,500.00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E6783" w14:textId="633D0A6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2173AABB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EACE8" w14:textId="41F3D74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01C16E6" w14:textId="517FC04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MICHAEL ALEXANDER TAHAY CARRILLO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74E7E" w14:textId="1EB0E0C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B28EB" w14:textId="1FB30AF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D7D7D" w14:textId="165799A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3EE23" w14:textId="6A95C45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4C361777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97EB4" w14:textId="677A1D6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32EB721" w14:textId="349ED00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CARLOS MOISÉS OVALLE VÁSQUEZ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42AA8" w14:textId="6A6C318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53552" w14:textId="3FB141A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B3D70" w14:textId="18AA5E8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Q7,500.00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0E9CD" w14:textId="1E561DD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33BAA2EE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F20B2" w14:textId="4712E1A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76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5063F27" w14:textId="28875AD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BIVIAN JOHANA CERVANTES MELENDEZ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1A9FE" w14:textId="18F4CEB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31B43" w14:textId="5CAB928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9B6B3" w14:textId="4618E91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2D74E" w14:textId="502150D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377AF9CF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944E7" w14:textId="00D7D94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77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0A50D7C" w14:textId="4F67871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JASMIN KARINA LEÓN ALDANA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33766" w14:textId="5206D4E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10685" w14:textId="08A1195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3D437" w14:textId="79A1170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108C9" w14:textId="7F97DDA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1FCC72D9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E5E88" w14:textId="30CE0C2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lastRenderedPageBreak/>
              <w:t>78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F0D4334" w14:textId="0F8A712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DÁMARIS SARAÍ MEJIA CONTRERAS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7D36B" w14:textId="0CEB6D4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68C2F" w14:textId="2DBF7BE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CB885" w14:textId="27A89DC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FB12A" w14:textId="2BDAFA5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4348A8E1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EB977" w14:textId="5EA872F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79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9FDBA69" w14:textId="38895D0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MARGARITA MERCEDES CASTILLO RODRÍGUEZ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5201F" w14:textId="595AB5C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DF94D" w14:textId="6BBC66B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1CB5D" w14:textId="6EFF4CA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37C6A" w14:textId="55DD7FF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1C846001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38652" w14:textId="19FB21B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1C4D5AD" w14:textId="447F0B4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LIZMAIRY GISSELE ARREDONDO GARCÍA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6182D" w14:textId="58AFC1B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A5762" w14:textId="4E11493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706B2" w14:textId="3B9A042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8A810" w14:textId="29F5C1B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604FFF0F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3D950" w14:textId="393B61B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81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A948877" w14:textId="2EBB90B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MARÍA MICAELA TZUNUX LAYNES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3EBC3" w14:textId="0D1A405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869F5" w14:textId="11C3805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5DF33" w14:textId="7E76CD1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0A9D3" w14:textId="408E463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4BBA6838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3B8D5" w14:textId="61022C5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82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0B6864B" w14:textId="58AC113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ANA MILAGRO RECINOS ARRIOLA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AA698" w14:textId="024C44F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5C34C" w14:textId="105E6C5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22FA5" w14:textId="4B33476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AC2A7" w14:textId="1426A0C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063E694D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4AF7B" w14:textId="1124809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83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79CE018" w14:textId="760F198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TELMA ROSARIO CHAJ ACABAL DE LÓPEZ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DCD77" w14:textId="5165A00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01269" w14:textId="2B50ECB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F5195" w14:textId="5B87534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9C2AD" w14:textId="16E149D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0146A853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A6B97" w14:textId="6C564E2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84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EDE57AB" w14:textId="335A66E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EDWARDS SANTIAGO REYES CHEX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636D5" w14:textId="471CCF0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ORGANIZACIÓN METROPOLITANA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23896" w14:textId="69A6736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1969A" w14:textId="428404F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Q11,000.00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B700F" w14:textId="0AD2377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797FB3DC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42676" w14:textId="287EDC1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lastRenderedPageBreak/>
              <w:t>85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0343A16" w14:textId="46730C7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MARÍA ELENA CÁZ CUC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52C54" w14:textId="6069CA8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27BE8" w14:textId="5EB0981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825EF" w14:textId="5492ABB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41393" w14:textId="2FC385D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0BA1F11D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3E75F" w14:textId="2A0ACA1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86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3700972" w14:textId="0B44417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DOMINGA TERESA SON GONÓN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71D66" w14:textId="1873597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FBABC" w14:textId="4E25D41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B6855" w14:textId="7217DCE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Q11,000.00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E5AE6" w14:textId="4F533B5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21D5CE75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BAAEB" w14:textId="7AC94D4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87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AC8DAD9" w14:textId="474A10F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STEFFANNY DANIELA MOLINA LIGORRÍA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0C31A" w14:textId="663E8F7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9711F" w14:textId="1A8CDA4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58057" w14:textId="438EEF2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Q11,000.00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9476B" w14:textId="780D35B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33D4C6E2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E1847" w14:textId="7072E0C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88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ED610FF" w14:textId="769B364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OLGA LIDIA GAYTAN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6B8C4" w14:textId="5454DCD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AFE89" w14:textId="5BD8B91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3A49C" w14:textId="71F46EE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Q11,000.00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EE283" w14:textId="6815438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7DEFCC49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FAE18" w14:textId="2E57CE8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89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CE6AAF5" w14:textId="4174D3D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DELFINA ROSSY VANESSA GARCÍA BARRIOS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9437B" w14:textId="58A92A4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EB4A7" w14:textId="3D0E233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544F5" w14:textId="393D472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Q11,000.00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3401F" w14:textId="54C1BB0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13C82031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D035A" w14:textId="065A275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DF69732" w14:textId="164E818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HUGO RENÉ RAMOS Y RAMOS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32A9D" w14:textId="6C1B2B5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68D85" w14:textId="2C797DB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001E8" w14:textId="4C27DAE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Q11,000.00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5EBE8" w14:textId="55C9905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79B09CCE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7A37B" w14:textId="0D5E063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91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197A1EB" w14:textId="72A0A79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ADA LEONOR GÓMEZ GONZÁLEZ DE CONTRERAS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B6E25" w14:textId="5EA072B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D36A3" w14:textId="20EE5FC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60A12" w14:textId="1A1DC57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D277D" w14:textId="5148D92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2352ED8D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98A1D" w14:textId="300BA3B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lastRenderedPageBreak/>
              <w:t>92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D241E47" w14:textId="6D8DAF3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LOURDES ZENAIDA SANDOVAL MORALES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A55ED" w14:textId="4893484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F1E31" w14:textId="52DB15B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62760" w14:textId="67616BF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Q11,000.00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1652A" w14:textId="5058F56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2377E164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00646" w14:textId="30A2890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93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7AD9348" w14:textId="07AF917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CLAUDIA ESTEPHANY PALMA ORTÍZ DE HERRERA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8018D" w14:textId="295C55D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07A9B" w14:textId="43239A3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C53DD" w14:textId="5AD3A94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A3109" w14:textId="35007DB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1DB5E13C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E78DE" w14:textId="0FF75CF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94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B3FB7B0" w14:textId="375DD99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MARVETH DILENA ALARCÓN LÓPEZ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6A903" w14:textId="3A90CF1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EBC44" w14:textId="0D2F8D1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9774A" w14:textId="542C046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20BA7" w14:textId="37A26B1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3B3D2A4D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E6CEC" w14:textId="21496A6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95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3F5876E" w14:textId="32678C1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LESLY FABIOLA CERON CANTE DE ORELLANA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95DCE" w14:textId="520B393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06F52" w14:textId="3B30404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B5B34" w14:textId="3230756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6BF7F" w14:textId="4C3CA15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43794308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CAA88" w14:textId="12CF927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96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3770617" w14:textId="477EC4B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ZUGELY JIMENA RAMOS LOPEZ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15C4C" w14:textId="72E2B42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EB56F" w14:textId="17748D7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35DC1" w14:textId="36A0DAE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0ADD3" w14:textId="6E6D055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418D5E24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D5968" w14:textId="1408983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97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12BB9E9" w14:textId="6B766D3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MARLEN NOHEMY ROMERO ENRÍQUEZ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7CBEE" w14:textId="42D7374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72A5A" w14:textId="68AE02C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08935" w14:textId="646A995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C8DEB" w14:textId="22BB4B0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13B79B62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168E3" w14:textId="561C118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98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F01B631" w14:textId="0B89771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YEILY JOSSELY POLANCO ALONZO DE REQUENA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73498" w14:textId="06DBF57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966F0" w14:textId="1051276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ED61C" w14:textId="197CABA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8D09A" w14:textId="3EECAEB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7E7E5684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0C69D" w14:textId="6E48AF5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lastRenderedPageBreak/>
              <w:t>99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5601781" w14:textId="1318B14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ZOILA EDITH MORENO BURGOS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2789E" w14:textId="3728FC1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A2D8D" w14:textId="5B1AFE5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24022" w14:textId="35E8621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31DE3" w14:textId="71C5AF9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328B59BC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A09FA" w14:textId="3B7AE02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4ED97C3" w14:textId="3AC89CD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GLENDA ALCIRA GONZÁLEZ AGUILAR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3C271" w14:textId="5E0D711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76881" w14:textId="0333BF2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0F5A6" w14:textId="711871B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CEADF" w14:textId="7868C25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22EEE5CE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E4A47" w14:textId="1E6C7C6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101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4745C7D" w14:textId="50CE48C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MILDRED JOHANA TUYUC ABAJ DE PÉREZ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CE0F4" w14:textId="2041EC4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EDDAA" w14:textId="601476C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A8153" w14:textId="0A90332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01A53" w14:textId="03E9818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29863272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2C8DB" w14:textId="6502C28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102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A105C2B" w14:textId="04BAB70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DALIA HORTENCIA CHUY CHOJOJ DE GÓMEZ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C9299" w14:textId="3F72D7F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0BB2A" w14:textId="527E4AD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93452" w14:textId="583E370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8E8C2" w14:textId="6C1D5F4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790F93F8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9FC55" w14:textId="0DEB03A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103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D621634" w14:textId="370C301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BETSY MABARETH GUZMÁN PÉREZ DE GONZÁLEZ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AB41E" w14:textId="52A2BBA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C939A" w14:textId="7B6A5BD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75754" w14:textId="2E2E510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E304B" w14:textId="78254E8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55E93E1E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C927E" w14:textId="0B3D640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104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87CE04A" w14:textId="6BB6CB1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KIMBERLY FABIOLA RAMÍREZ VARGAS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53BAA" w14:textId="36E29CF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EDF39" w14:textId="2139958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647D9" w14:textId="3D4F262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F4E3C" w14:textId="2EAE3D3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530BFB6E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0FB6F" w14:textId="4CF7463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105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0BAB8CC" w14:textId="386CE64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AURA ALICIA CARPIO RECINOS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06478" w14:textId="24B669F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B1AE6" w14:textId="2730377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3B216" w14:textId="14561A8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3C93D" w14:textId="3A3FC0D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41AA332C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995BD" w14:textId="63B449F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lastRenderedPageBreak/>
              <w:t>106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3B220EB" w14:textId="3003DC8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BRENDA JUDITH GARCÍA PÉREZ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5A620" w14:textId="06A8D6F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2C96F" w14:textId="7D31CE3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65675" w14:textId="4A4A2EF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F83A6" w14:textId="4F923F1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02F50F34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9FDD8" w14:textId="3110B73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107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80C1FAA" w14:textId="0361A1E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MIRNA ARACELY MILIÁN MIGUEL DE SALDAÑA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76838" w14:textId="577B7C8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5ED4F" w14:textId="52C19CE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DB5AF" w14:textId="50F1CCC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FC713" w14:textId="43EC308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437D495B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4F591" w14:textId="62602B8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C5D6D94" w14:textId="39A997D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BÁRBARA ESTEFANIA SOLARES LÓPEZ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1B68F" w14:textId="5B0743D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56617" w14:textId="04764A9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A4789" w14:textId="18CD7A8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7420A" w14:textId="6D589EF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18362CB7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40C17" w14:textId="20951FF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109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70094A3" w14:textId="30C155D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GLENDA IRIS PINEDA TEO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31997" w14:textId="74A6699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990AC" w14:textId="7DA30E7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FCFA8" w14:textId="1F261B4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E2A35" w14:textId="1DF84B9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1F558D15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E2CE3" w14:textId="731A5DE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4ECFA73" w14:textId="6D919C5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MARÍA DEL CARMEN SANDOVAL VASQUEZ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0DC87" w14:textId="2D22E88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8FD37" w14:textId="4F3FAFA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6D61C" w14:textId="5F54391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0D3AF" w14:textId="666170A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2B76637F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2346C" w14:textId="035A896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571EC40" w14:textId="6346633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DARLIN YAZMIN MONTES ALAY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124FF" w14:textId="51E398C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52AFE" w14:textId="36C95A6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F42BD" w14:textId="76FF58B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03F3A" w14:textId="6EC0249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645DB6E0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3C74A" w14:textId="04A05A8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112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2915F04" w14:textId="1ABFF74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FATIMA KARINA DONIS GARCÍA DE YAC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6DD1D" w14:textId="561D954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D985F" w14:textId="75E2399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B51A5" w14:textId="7DDF18E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81EAE" w14:textId="0103C5D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6CDE5CC1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D9C05" w14:textId="58A5D43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lastRenderedPageBreak/>
              <w:t>113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8975431" w14:textId="4B4B372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ROSA IVONIE LOAIZA ORELLANA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5B6B0" w14:textId="588A918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E6471" w14:textId="0875BAF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0091D" w14:textId="15A10F6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A4AA4" w14:textId="191FD03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2F8FF5A2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93699" w14:textId="1124E7F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114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5D0675E" w14:textId="6E02F83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JÉSSICKA LUCÍA GARRIDO LINARES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A6E8B" w14:textId="12B0C84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FABD4" w14:textId="72F6C66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FBBFB" w14:textId="48A080C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B6F76" w14:textId="69AF564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7039C5A5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F13AE" w14:textId="109EB1B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115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332CD28" w14:textId="2C9FDE7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JEAMMY ARACELY LEMUS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5544B" w14:textId="5261B9B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F9625" w14:textId="003FECA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FB533" w14:textId="7F5DC7E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7425C" w14:textId="186DDEF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01E3710B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03F74" w14:textId="516ADBD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116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E6F305D" w14:textId="1180632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OSCAR STUARDO BAUTISTA VALDÉZ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F36EE" w14:textId="1451F22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B0573" w14:textId="415D4D2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D076F" w14:textId="6174B9D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3146D" w14:textId="5A634A6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6B24DE55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46580" w14:textId="1F469D2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117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566A350" w14:textId="65E3946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DULCE MARIA COROY PAJARITO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40D4E" w14:textId="36018B4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F29A1" w14:textId="16E0FB1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CB31F" w14:textId="3263E60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0777D" w14:textId="4A21DA8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3BD2F249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260B0" w14:textId="1AFDE85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118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EF3F284" w14:textId="7AD167B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MARLY YARENY CRUZ AGUILAR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B7CBC" w14:textId="7D58877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D01E0" w14:textId="63169E8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DD674" w14:textId="49523D0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8DF14" w14:textId="4CAD1FD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7EC881DB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5A334" w14:textId="4FFD988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119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B72BCB6" w14:textId="71BB75F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CINDI VIOLETA CRUZ HERNÁNDEZ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E5C26" w14:textId="4809685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1E2F7" w14:textId="10F8A48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CEA4F" w14:textId="279BBA0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5A49B" w14:textId="40823B0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5006A118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AAD8F" w14:textId="4511C16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lastRenderedPageBreak/>
              <w:t>120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95142A9" w14:textId="7A3C7F3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IRMA MARÍA JOSÉ GONZÁLEZ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6FCAC" w14:textId="5A030FB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843ED" w14:textId="7CAD4CE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2B515" w14:textId="14215E7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9EC9B" w14:textId="2709FE7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798D30DA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EE4B2" w14:textId="639FFC9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121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8784560" w14:textId="292B21D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VERÓNICA LETICIA NICOLÁS QUISPAL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A3D00" w14:textId="1DE46CB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333FF" w14:textId="01E5950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E6F03" w14:textId="3B439DC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5BAD5" w14:textId="04BB1EB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0021438F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8133C" w14:textId="2D9FE07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122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D26AEE7" w14:textId="72D2D8E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LIZBETH VIOLETA ALVAREZ DE LEÓN DE RAMOS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0A00C" w14:textId="210A5BB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8B4D0" w14:textId="0012D14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D8234" w14:textId="63DE24B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8DB49" w14:textId="6B92C84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163ABA63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975BB" w14:textId="70FBFE8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123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C9643EE" w14:textId="066A9A4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FLORIDALMA ISABEL GÓMEZ ITZEP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8BDC3" w14:textId="3367120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4A5A7" w14:textId="587379A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3B9E7" w14:textId="7E0829E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FC2A4" w14:textId="7A5A0E3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7AE23765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D3344" w14:textId="2DC486A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124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374A699" w14:textId="1472848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VIVIANA MARIETTA CHANG LÓPEZ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80ED4" w14:textId="6E501F6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DAD4A" w14:textId="25DD67C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DB44B" w14:textId="3956C5F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A74DE" w14:textId="623245E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3040C1DB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41A39" w14:textId="4A921BC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125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81ED25A" w14:textId="069A2E0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MARA ELIZABETH ARRIOLA LARIOS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891C6" w14:textId="6F9C12E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D32EB" w14:textId="3244767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740FA" w14:textId="6A8A0D4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4AE56" w14:textId="44CE578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21D91EEE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9B345" w14:textId="0989984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126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F3F2732" w14:textId="418585C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DANIELA FERNANDA SALGUERO PINEDA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F8DCA" w14:textId="27E035F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F7C7E" w14:textId="680A3C2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795C8" w14:textId="46E44B4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A19B6" w14:textId="17B9F17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32312985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452B3" w14:textId="2D0E267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lastRenderedPageBreak/>
              <w:t>127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C656661" w14:textId="50C36C5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JUAN JOSÉ SÁNCHEZ CASTAÑEDA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590C7" w14:textId="0B5E186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FC763" w14:textId="599CC03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0D112" w14:textId="08AB390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16A8B" w14:textId="4D5B1D4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68513675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290AF" w14:textId="207F6D2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128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A455A59" w14:textId="13E87D4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MARCELA FERNANDA ESTRADA LEAL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7DAD3" w14:textId="48B2080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2D054" w14:textId="7006D57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F1422" w14:textId="1BD9CD6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45296" w14:textId="6DE8F35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1D4026C6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30AFC" w14:textId="618D71A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129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FE92F47" w14:textId="103DD48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HELLEN FERNANDA PEREZ OJER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78671" w14:textId="7154469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D7A1D" w14:textId="44DE19F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274F0" w14:textId="385D242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D0330" w14:textId="32A9B8F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24F92D5C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C47B5" w14:textId="655D5B9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130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4F7B30F" w14:textId="479BF97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JAQUELINNE CORINA VELIZ PANIAGUA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D2B27" w14:textId="2BE7A7C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D55CD" w14:textId="74C3C9B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1831F" w14:textId="11DAA2B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01A98" w14:textId="5904343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1B908698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DEABB" w14:textId="56B82C1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131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632C645" w14:textId="66F5C45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LESLIÉ SARAHI LÓPEZ PELICÓ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D4A11" w14:textId="36EF217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PREVENCIÓN POST-PENITENCIARIA DEL DEPARTAMENTO DE ORGANIZACIÓN COMUNITARIA PARA LA PREVENCIÓN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F3189" w14:textId="36769E4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C39ED" w14:textId="2A7EA76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6F4F7" w14:textId="4B215C9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04E11E3C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8270D" w14:textId="2C44AEF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C4EC92F" w14:textId="3E873DD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GABRIELA FERNANDA PEREIRA SILIEZAR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8D109" w14:textId="376F462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8329E" w14:textId="21A2981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AA3E7" w14:textId="5F8127A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E99DB" w14:textId="0EBB6B2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185DEAD8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195B3" w14:textId="0A981C8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133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3E8CCD2" w14:textId="025932C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MEILEN NINETTE GODÍNEZ GRANADOS DE VÁSQUEZ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65121" w14:textId="520F055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34BB6" w14:textId="31C968E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C4E1A" w14:textId="684A63A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CEBC7" w14:textId="47E27FD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1C94E2C2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717C4" w14:textId="3810821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lastRenderedPageBreak/>
              <w:t>134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92795FE" w14:textId="7FDB833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JUANA MORALES CANIL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1F84E" w14:textId="6DC2172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FA9AB" w14:textId="074A5E3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CDD16" w14:textId="3F1E9AE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A7845" w14:textId="266612D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60444AE8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BF157" w14:textId="3174FC6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135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8F64750" w14:textId="3320659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LIDIA VIRGINIA TOJ LEÓN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A7E17" w14:textId="1471DDC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3EA69" w14:textId="48F8B81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47E83" w14:textId="1FBE9C2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61C30" w14:textId="4795B9A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1C37593D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A8EA8" w14:textId="55F0B6D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136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53F9DD8" w14:textId="230084C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SARA MARIBEL ZACARÍAS LÓPEZ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74701" w14:textId="2A4BEF2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BBB8B" w14:textId="230C167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69697" w14:textId="38C5890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C098F" w14:textId="15FE4E3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4216BEC6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74C09" w14:textId="3436D82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137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FDCA4B4" w14:textId="6B16704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SILVIA ANAIVETH BATZ QUEMÉ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7400A" w14:textId="05F351E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0B7BF" w14:textId="26F1B15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5D475" w14:textId="3F2C163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45D93" w14:textId="1587A75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2EBD49CC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17AC2" w14:textId="4EB9F38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138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6EF5399" w14:textId="7059668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BYRON ROGELIO LUNA CIFUENTES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6D672" w14:textId="36471D9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DA04B" w14:textId="0C04017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B1EA9" w14:textId="06D1282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Q6,000.00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402D4" w14:textId="2B72A3A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2F1546D4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4D53A" w14:textId="7414010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139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034DBCD" w14:textId="3F6EDC0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MAXIMILIANO ROMERO ACEBEDO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11720" w14:textId="5602DE2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0DD52" w14:textId="2674B4B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7838E" w14:textId="3368D4A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EC697" w14:textId="0D52A08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255360C4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B00CA" w14:textId="576CA93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140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E6A340C" w14:textId="71BDAEA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ROCIO GERALDINE GONZALEZ LIMA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BBB6D" w14:textId="43C225B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2233C" w14:textId="2973E06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E7815" w14:textId="033A5FC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19BD1" w14:textId="55256E1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346C572B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40FC1" w14:textId="5C0BE92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lastRenderedPageBreak/>
              <w:t>141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8CD1CB5" w14:textId="31CA9CC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KILMA VIOLETA LÓPEZ PAZ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30B12" w14:textId="5348F88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C77AC" w14:textId="58B3D83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7DBEC" w14:textId="51F34D6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CCFCA" w14:textId="7754A3B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2BBD1815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8DDD8" w14:textId="2BE6D3F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142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B437D69" w14:textId="404AA2D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ANGELITA ILEANA CASTILLO MOTA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F0C19" w14:textId="339ED35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FE495" w14:textId="1A910AA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12F99" w14:textId="5B31D0D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BEA02" w14:textId="25E30E8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5000A54B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1B0CD" w14:textId="1C322A5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143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8F873C7" w14:textId="4A777C4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MARIO MANUEL CAY GIL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E61D2" w14:textId="3EB84E0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BAEE6" w14:textId="260429B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17FD3" w14:textId="1B174B4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Q14,000.00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1AC6C" w14:textId="6C3DA83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3A417A42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2040A" w14:textId="7B88A21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144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AF1CCA5" w14:textId="759380A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BYRON RENÉ HERNÁNDEZ GARCIA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4CE0D" w14:textId="4958FC4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1A928" w14:textId="172027E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3349B" w14:textId="1186EF1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Q11,000.00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5E651" w14:textId="2F7D701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</w:t>
            </w:r>
            <w:r w:rsidR="00F4257A">
              <w:rPr>
                <w:rFonts w:ascii="Arial" w:hAnsi="Arial" w:cs="Arial"/>
                <w:sz w:val="18"/>
                <w:szCs w:val="18"/>
              </w:rPr>
              <w:t>399</w:t>
            </w:r>
            <w:r w:rsidRPr="006A0809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</w:tr>
      <w:tr w:rsidR="006A0809" w:rsidRPr="003C6A86" w14:paraId="5FA5EF2D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BFEBB" w14:textId="7ABD34A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145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A683415" w14:textId="51DBF89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EUDANI SAUL ALVA SALAZAR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2F60D" w14:textId="7FE6252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PARTICIPACIÓN Y ORGANIZACIÓN JUVENIL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62432" w14:textId="54A4CAF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752FB" w14:textId="66A197B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Q8,000.00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71F3C" w14:textId="70BA8B3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5868999E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7BE4" w14:textId="30D25C3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146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7FEE545" w14:textId="55A736E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JUAN ALBERTO ARANA MORALES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E6342" w14:textId="71BB3A2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PARTICIPACIÓN Y ORGANIZACIÓN JUVENIL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2909F" w14:textId="7CD53A9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32610" w14:textId="65F4F2A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808DB" w14:textId="6777D27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3F15CF64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A16FE" w14:textId="0666DBE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147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CB0EAE3" w14:textId="711BEA0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DIMAR JOSUÉ SALGUERO GALDÁMEZ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FCD6D" w14:textId="7C2D350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PARTICIPACIÓN Y ORGANIZACIÓN JUVENIL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88299" w14:textId="1AA9DAD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703AC" w14:textId="527F709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49A08" w14:textId="2CD9474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78281CAB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208CB" w14:textId="6AA055A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lastRenderedPageBreak/>
              <w:t>148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8D828F1" w14:textId="48E0BFD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EVELISSA ESTRADA REYES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76D30" w14:textId="789CB7C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PARTICIPACIÓN Y ORGANIZACIÓN JUVENIL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4706D" w14:textId="51A8359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9E2F5" w14:textId="4379578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4B747" w14:textId="63449D2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1ECBBB9E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0D252" w14:textId="1B69DC7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149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CF1538E" w14:textId="5F1BBB9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JOHANA AMAPOLA SOBERANIS WINTER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F382B" w14:textId="5E111E8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PARTICIPACIÓN Y ORGANIZACIÓN JUVENIL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A8B55" w14:textId="27277D2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0212F" w14:textId="395245C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Q8,500.00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5D1BA" w14:textId="64C3903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324934C5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9575F" w14:textId="0903856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AC9891C" w14:textId="3135FF6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LUIS FREDERICK VANEGAS ALVARADO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E00D1" w14:textId="69E105E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PARTICIPACIÓN Y ORGANIZACIÓN JUVENIL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21F53" w14:textId="632DCB3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8A558" w14:textId="31503EC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BF3EA" w14:textId="20F9677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2D369336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A3E76" w14:textId="68C59D3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151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5BB06FE" w14:textId="7B88597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FÁTIMA DEL CARMEN CANO DÍAZ DE MONZÓN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7F4BF" w14:textId="03702DC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PARTICIPACIÓN Y ORGANIZACIÓN JUVENIL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51F40" w14:textId="4E736EE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CA840" w14:textId="425AB03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F7C77" w14:textId="02F07F5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5B55798E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A3804" w14:textId="439801A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152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003AA2E" w14:textId="4152A42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LESTER ADRIAN MORALES RODRÍGUEZ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44715" w14:textId="6539B2D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PARTICIPACIÓN Y ORGANIZACIÓN JUVENIL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7B616" w14:textId="185D93D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16045" w14:textId="3BD76A1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6F302" w14:textId="7B4C708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26AED45E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510A7" w14:textId="5390663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153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DFCCF3B" w14:textId="4266A8A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REINA KAREN LISSETH MEJÍA QUEMÉ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6C7F4" w14:textId="468EA93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PARTICIPACIÓN Y ORGANIZACIÓN JUVENIL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193FD" w14:textId="45C466F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71B2B" w14:textId="5FE74B4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9F452" w14:textId="095EA53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67CA118A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5E72D" w14:textId="05C2EB0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154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F5278B3" w14:textId="3E88784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GLENDY ROSIBEL XOCOP CATÚ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D2C36" w14:textId="6B400AE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PARTICIPACIÓN Y ORGANIZACIÓN JUVENIL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614DE" w14:textId="778E524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B6F27" w14:textId="424FEEF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3F13A" w14:textId="689F692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1430A00F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FC24F" w14:textId="3CB3DD6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lastRenderedPageBreak/>
              <w:t>155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D9E2F1C" w14:textId="6ECB09F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SERGIO ALEJANDRO AMENABAR PÉREZ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219EA" w14:textId="05860BD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PARTICIPACIÓN Y ORGANIZACIÓN JUVENIL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9108E" w14:textId="3541803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CFCAA" w14:textId="211B564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5E0DF" w14:textId="6564402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18256D02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6A1A1" w14:textId="70A5194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156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39363EC" w14:textId="461DEF2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HILDA DINORA CHÁVEZ CAMEROS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D24AF" w14:textId="0E1A8CC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PARTICIPACIÓN Y ORGANIZACIÓN JUVENIL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52025" w14:textId="73C37EA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F0BBA" w14:textId="7BDBD4E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Q8,500.00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1A1B5" w14:textId="4CDC8A4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1D70BFF6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392E8" w14:textId="047E833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5B7BC6D" w14:textId="142D451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GLENDY ELIZABETH MEJÍA SANDOVAL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47C0A" w14:textId="711B8D1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PARTICIPACIÓN Y ORGANIZACIÓN JUVENIL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74852" w14:textId="6789AF5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E76F1" w14:textId="6A6E981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5A67B" w14:textId="5FC155F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607F4ABE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0FCD7" w14:textId="231450A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158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470679F" w14:textId="2E2B6FC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JAIRO ARNOLDO ROLDÁN GÓMEZ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41C59" w14:textId="46A7968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PARTICIPACIÓN Y ORGANIZACIÓN JUVENIL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05726" w14:textId="7453F7C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C3E53" w14:textId="02DCE6C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Q8,000.00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FB0D2" w14:textId="757545A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</w:t>
            </w:r>
            <w:r w:rsidR="00F4257A">
              <w:rPr>
                <w:rFonts w:ascii="Arial" w:hAnsi="Arial" w:cs="Arial"/>
                <w:sz w:val="18"/>
                <w:szCs w:val="18"/>
              </w:rPr>
              <w:t>437</w:t>
            </w:r>
            <w:r w:rsidRPr="006A0809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</w:tr>
      <w:tr w:rsidR="006A0809" w:rsidRPr="003C6A86" w14:paraId="1B538E45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34ECA" w14:textId="4F3E0BE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159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2D26737" w14:textId="267C3DF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ROMULO FERNANDO SOTO SAMPUEL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E5590" w14:textId="52AF0E3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PARTICIPACIÓN Y ORGANIZACIÓN JUVENIL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55214" w14:textId="49A1251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A77CD" w14:textId="2C8F431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Q8,000.00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29F3B" w14:textId="2A74007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3860BE18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5ACD4" w14:textId="666F129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160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64430F5" w14:textId="4395ACC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WENDY MARGOTH HERNÁNDEZ LÓPEZ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70F3B" w14:textId="2E592E8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PARTICIPACIÓN Y ORGANIZACIÓN JUVENIL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01762" w14:textId="0A65F56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DF958" w14:textId="31CDC44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390A3" w14:textId="2027D62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5DA27F3A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96260" w14:textId="35F44EC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161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FEFFDE7" w14:textId="47295DC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KARLA ROCIO CHENG GARCIA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C58AA" w14:textId="23C608B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PARTICIPACIÓN Y ORGANIZACIÓN JUVENIL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2521E" w14:textId="54412F5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51300" w14:textId="4A92FE6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6D97D" w14:textId="1593A4C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2031C734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7C6B6" w14:textId="78E3BF9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lastRenderedPageBreak/>
              <w:t>162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58F0A82" w14:textId="4A31907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MYNOR ALEXIS SALAZAR GARCÍA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307A0" w14:textId="49A01BC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PARTICIPACIÓN Y ORGANIZACIÓN JUVENIL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85C45" w14:textId="716376B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8800E" w14:textId="6DE4C28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593BF" w14:textId="626A414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615E7C53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3CDF0" w14:textId="0A62448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163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CF044EE" w14:textId="4D6CA47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JENIFFER NOEMI IXEN HERNANDEZ DE YAQUI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14903" w14:textId="44C8042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AB6F4" w14:textId="51A1496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997B0" w14:textId="4545337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D2E1A" w14:textId="2197547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5E0B1164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4770A" w14:textId="1F3BE0E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164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1E769E9" w14:textId="7F086A8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SERGIO ALEJANDRO BORRAYO TOL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70116" w14:textId="46C3388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18E85" w14:textId="7968088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562E0" w14:textId="7571167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Q8,000.00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F0E0F" w14:textId="446D9C2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4D92C631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9C8A1" w14:textId="27EE0AE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165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3C2AA1E" w14:textId="69BD43F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JUANA PÉREZ PAIZ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534CF" w14:textId="7BA63AC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7E953" w14:textId="4BD5BFF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F065F" w14:textId="1A3A61F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42F98" w14:textId="4EB56C8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6673AB6E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A15D4" w14:textId="196827F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166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DB41930" w14:textId="72F651C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ROCIO DEL MILAGRO SALAZAR MAZARIEGOS DE CASTAÑEDA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748F7" w14:textId="454DDC5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6EF64" w14:textId="053B6BE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AA9FF" w14:textId="690283F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846DF" w14:textId="7041B9B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52D3CE96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493AB" w14:textId="4B1EBFF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167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F21F8DD" w14:textId="76E90D1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ALEIDA MERCEDES PUM AGUILAR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505F0" w14:textId="0BDED17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17EE2" w14:textId="4F2754B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D94DE" w14:textId="3F14697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4F0B9" w14:textId="71EB918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17EDE78D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9211E" w14:textId="62D4E16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168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D684075" w14:textId="6E65FA2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VEIRA LUCILA CARDONA ESCOBAR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DAA10" w14:textId="496DA61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1EE51" w14:textId="2C4C7C3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096B5" w14:textId="2DAC3B3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26C34" w14:textId="047D272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37DFC9C0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8CBD7" w14:textId="4384F48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lastRenderedPageBreak/>
              <w:t>169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410B2C0" w14:textId="6F34EE9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EDNA CECILIA PEREZ SANTIAGO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639B4" w14:textId="52B68EE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092F2" w14:textId="1744E84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21E9D" w14:textId="2E3B6B6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D3890" w14:textId="155DA70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62E1E3EA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B91A2" w14:textId="67C7C92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170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11EC73F" w14:textId="54FCC4C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EDVIN SAÚL GONZÁLEZ CAMPOS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E9C19" w14:textId="632FFF6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72741" w14:textId="502CEA8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9969F" w14:textId="122222E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41979" w14:textId="60448F0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29FFC513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16140" w14:textId="7FFF105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171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D2C9489" w14:textId="38EC899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ANA LUCINDA RODAS ROMERO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B4621" w14:textId="19D412B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E2B37" w14:textId="462D9E3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CC4E8" w14:textId="5D693A5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Q8,000.00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ACFB9" w14:textId="3C290F2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5C3D5863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82DB6" w14:textId="7C2AB7F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172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A3E87B8" w14:textId="00544DC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EDNA EDITH GARCIA OLIVAREZ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96733" w14:textId="4B41C68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8E2B2" w14:textId="1A0F332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DB855" w14:textId="4C536F1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Q8,000.00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55D69" w14:textId="586900F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67E54AEB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4C69A" w14:textId="39217FD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173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2F3C65A" w14:textId="1CE7E56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NIDIA MARLENI GONZÁLEZ REYES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D64AF" w14:textId="6859E78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C35F6" w14:textId="7A1D7F1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EF488" w14:textId="474FDF0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80143" w14:textId="3FFC3FB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31D1882F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80292" w14:textId="151B036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10775C7" w14:textId="4374D63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MIRIAM ELIZABETH AGUIRRE FLORES DE GARZARO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E2BDD" w14:textId="6A718FC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56539" w14:textId="6BA2985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90E6E" w14:textId="337407C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B59D2" w14:textId="1DD97A6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63EC2FDF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24412" w14:textId="2C0EA44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175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ADA4DF1" w14:textId="18E3C48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LESVIA IRENE BOJ AQUINO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CE381" w14:textId="21C3F1D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09440" w14:textId="10C52E7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3FA33" w14:textId="0BA4098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22AAD" w14:textId="5BB5001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</w:t>
            </w:r>
            <w:r w:rsidR="00F4257A">
              <w:rPr>
                <w:rFonts w:ascii="Arial" w:hAnsi="Arial" w:cs="Arial"/>
                <w:sz w:val="18"/>
                <w:szCs w:val="18"/>
              </w:rPr>
              <w:t>525</w:t>
            </w:r>
            <w:r w:rsidRPr="006A0809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</w:tr>
      <w:tr w:rsidR="006A0809" w:rsidRPr="003C6A86" w14:paraId="476CA9AC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5761E" w14:textId="7258F81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lastRenderedPageBreak/>
              <w:t>176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1C1639F" w14:textId="442D21E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ANGELICA LIZETH SERRANO GÁLVEZ DE CANIZALES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79504" w14:textId="05755C3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C9485" w14:textId="41AAFA6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A7288" w14:textId="06D005B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89870" w14:textId="0BD38B2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</w:t>
            </w:r>
            <w:r w:rsidR="00F4257A">
              <w:rPr>
                <w:rFonts w:ascii="Arial" w:hAnsi="Arial" w:cs="Arial"/>
                <w:sz w:val="18"/>
                <w:szCs w:val="18"/>
              </w:rPr>
              <w:t>452</w:t>
            </w:r>
            <w:r w:rsidRPr="006A0809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</w:tr>
      <w:tr w:rsidR="006A0809" w:rsidRPr="003C6A86" w14:paraId="7C6829C0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A4690" w14:textId="5CF8689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177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811CA05" w14:textId="143DA85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KATHERINE MARITZA ORTIZ DIAZ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FF524" w14:textId="0E0F95E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C18F4" w14:textId="57870E2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62F4C" w14:textId="354B50D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Q8,000.00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1243E" w14:textId="5A70FB0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552054B2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692AD" w14:textId="1F9522F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178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405CE4A" w14:textId="2D44686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MARÍA JOSÉ NOGUERA SALAZAR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7C5BF" w14:textId="3BCD4E2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A1A8F" w14:textId="55C5B50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9C89F" w14:textId="4FB3D92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27286" w14:textId="6271A41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</w:t>
            </w:r>
            <w:r w:rsidR="00F4257A">
              <w:rPr>
                <w:rFonts w:ascii="Arial" w:hAnsi="Arial" w:cs="Arial"/>
                <w:sz w:val="18"/>
                <w:szCs w:val="18"/>
              </w:rPr>
              <w:t>528</w:t>
            </w:r>
            <w:r w:rsidRPr="006A0809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</w:tr>
      <w:tr w:rsidR="006A0809" w:rsidRPr="003C6A86" w14:paraId="6C490863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E1E95" w14:textId="030CD38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179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9C825E0" w14:textId="0CAC653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VIVIAN ABIGAIL FLORES GRANADOS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1E3DB" w14:textId="09D22F8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F2E77" w14:textId="54E763A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63FE7" w14:textId="4846A74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E755B" w14:textId="2025A17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2F3EB2BA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3A01F" w14:textId="43E61A2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180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9B29D4D" w14:textId="7763F71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JULIO EDGAR GUZMÁN OROZCO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97D38" w14:textId="6419B8C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5BD10" w14:textId="05EDF62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2E1FB" w14:textId="671C3E3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44BD9" w14:textId="5809DDD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52EFFFE8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B5CD2" w14:textId="189BD8E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181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3049033" w14:textId="668BF37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KELLY BETZABÉ AGUILAR LÓPEZ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CB8F0" w14:textId="18CD9F9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FA2CE" w14:textId="339FD33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5ADF2" w14:textId="5B87EA8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F1972" w14:textId="2F01DB7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71A7ABEE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13907" w14:textId="307B1CE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182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895ACD7" w14:textId="4DBAA6B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LAURA REGINA LÓPEZ RODENAS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49224" w14:textId="1620DF3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74759" w14:textId="3622A8D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8D3C2" w14:textId="4475455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09CAF" w14:textId="30E4461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62EBE6CC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BB8CE" w14:textId="18664B0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lastRenderedPageBreak/>
              <w:t>183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D6D8DAD" w14:textId="077663B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YOJANA DEL CARMEN RODRÍGUEZ MORALES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113B0" w14:textId="39C9879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D5215" w14:textId="0D6E37B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2AEF1" w14:textId="6B28001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E400D" w14:textId="6F912AA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605133F9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2032B" w14:textId="5EEBE2F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184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B40410A" w14:textId="2B8FEB1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VALERIE ALEJANDRA DE LEÓN CÁRDENAS DE RUIZ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C1438" w14:textId="046D036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07E4A" w14:textId="78750B6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99D78" w14:textId="5F8A34F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AF477" w14:textId="5CB86AD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15D538F3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3C0E2" w14:textId="22B9252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185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04B6762" w14:textId="606444D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GRYLDY YOMILDA JUÁREZ GARCÍA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9E6CE" w14:textId="1652482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83C42" w14:textId="379E698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C9E7E" w14:textId="54B468E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944E8" w14:textId="5F71E68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7AB484C8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66C63" w14:textId="7DEE263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186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BA8EEF4" w14:textId="2E5B0D7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EMANUEL DE JESÚS DONIS PORTILLO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3CA14" w14:textId="6B52A2B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C2706" w14:textId="07F5642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1EF23" w14:textId="61AECEA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0095F" w14:textId="3976022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211C66BF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6F5D9" w14:textId="7D215EC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187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5227626" w14:textId="3D69294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SELVIN EMANUEL VEJAR GUTIERREZ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B746F" w14:textId="02A74FB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E9E11" w14:textId="7745C73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2C08D" w14:textId="5C496A8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1BAEA" w14:textId="0F4D37D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0DAF9644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E68A7" w14:textId="34FEC36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188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D21C282" w14:textId="2FEFEE4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DULCE ALEJANDRA GAMBÓA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FC807" w14:textId="302F0A1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95D01" w14:textId="3A90DBD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1CC80" w14:textId="1EFFD3C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F32E1" w14:textId="1D23FD2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170E870C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46ED8" w14:textId="146A4AF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189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4BD2608" w14:textId="0CB604E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 xml:space="preserve">LORENA ISABEL CAP </w:t>
            </w:r>
            <w:proofErr w:type="spellStart"/>
            <w:r w:rsidRPr="006A0809">
              <w:rPr>
                <w:rFonts w:ascii="Arial" w:hAnsi="Arial" w:cs="Arial"/>
                <w:sz w:val="18"/>
                <w:szCs w:val="18"/>
              </w:rPr>
              <w:t>CAP</w:t>
            </w:r>
            <w:proofErr w:type="spellEnd"/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8BCAA" w14:textId="362438F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A86FB" w14:textId="0EC735B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93CBE" w14:textId="4DE7308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BEFE2" w14:textId="6A2D5CA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0D52D22D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F97F3" w14:textId="466FD73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lastRenderedPageBreak/>
              <w:t>190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5550EC9" w14:textId="7B26EAC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FRANCISCA PATRICIA GÁLVEZ GONZÁLEZ DE CORDÓN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4EFC3" w14:textId="2EAF502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APOYO AL SERVICIO CÍVICO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EF543" w14:textId="22F602E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3FAFB" w14:textId="040A739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Q9,500.00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061BF" w14:textId="773D315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3CCBFA7C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5D081" w14:textId="2E4EDC6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191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02CBBA2" w14:textId="05F9677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NIKTE' SAQIJIX MUJ KUK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6F65D" w14:textId="31DEBA2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APOYO AL SERVICIO CÍVICO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636AF" w14:textId="3672EAE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CBCCE" w14:textId="5B46756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3ED85" w14:textId="30CC608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024D7BE0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5387E" w14:textId="2C105E0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192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865249E" w14:textId="30C7BFA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DIEGO ANDRÉS HIDALGO CASADO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AC280" w14:textId="36999DE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APOYO AL SERVICIO CÍVICO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48123" w14:textId="207B481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B1758" w14:textId="0F009E2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B8014" w14:textId="1967554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</w:t>
            </w:r>
            <w:r w:rsidR="00F4257A">
              <w:rPr>
                <w:rFonts w:ascii="Arial" w:hAnsi="Arial" w:cs="Arial"/>
                <w:sz w:val="18"/>
                <w:szCs w:val="18"/>
              </w:rPr>
              <w:t>1,147</w:t>
            </w:r>
            <w:r w:rsidRPr="006A0809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</w:tr>
      <w:tr w:rsidR="006A0809" w:rsidRPr="003C6A86" w14:paraId="25205801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5F678" w14:textId="25926A3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193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11D5F58" w14:textId="2ABCE4B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LIGIA MARÍA CONSTANZA ROBLES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F8636" w14:textId="1422F20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APOYO AL SERVICIO CÍVICO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CBE40" w14:textId="41A13A3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B882D" w14:textId="4166F31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Q13,000.00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3E18B" w14:textId="7B17D7D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31EC3F4D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CF547" w14:textId="457A339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194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BBA999C" w14:textId="798F585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STEPHANIE RAQUEL TELLO REYES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3AFF8" w14:textId="4D47C97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APOYO AL SERVICIO CÍVICO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27CB5" w14:textId="529051C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70DC2" w14:textId="20F9F3B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Q13,000.00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7BBCB" w14:textId="15C93D3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154C5FB8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53DAB" w14:textId="201BBF2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195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E5BBB03" w14:textId="562D046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TANIA MARJONI MAYÉN FIGUEROA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23F87" w14:textId="37D35D8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BE4EE" w14:textId="3535048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A2B7E" w14:textId="66913DC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360FC" w14:textId="71A538B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242885FB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0C3DA" w14:textId="5AFC75B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196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E6649E6" w14:textId="7F5E4E4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LUIDANYA MAYARITH ESCOBAR PORTILLO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DF63C" w14:textId="361B26E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C5B67" w14:textId="0C92E97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B3EB5" w14:textId="33D436F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179C1" w14:textId="62A82D1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27FA8EFE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8AFBF" w14:textId="79BDA4F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lastRenderedPageBreak/>
              <w:t>197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F6B09C0" w14:textId="59CADFF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WENDY XIOMARA CARDONA PALMA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20302" w14:textId="1503DF1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A5218" w14:textId="1D6FC3B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C51E9" w14:textId="1E96BA8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F46C3" w14:textId="6FE388A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017145ED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C6C2E" w14:textId="4D42BD0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198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8DF0C9B" w14:textId="1C7EE1F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MANOLA CRISTINA POP CÚ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385B9" w14:textId="654FB5C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E0E3B" w14:textId="3837A94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4C95E" w14:textId="158ACF2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E167A" w14:textId="1B530B4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455737FE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45575" w14:textId="7127D5F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199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29F6AD4" w14:textId="7868182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DARLYN DIAMILEHT VALDEZ ROSALES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24007" w14:textId="610FC42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F0D6E" w14:textId="370BC1B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31A56" w14:textId="6D7EF8F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64C3B" w14:textId="47C4937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6CB9DDE7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AC6D5" w14:textId="4C161A3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9FA97F2" w14:textId="158D508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ABY ALEJANDRA VÁSQUEZ CARDONA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3EC18" w14:textId="5CF5C51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50BA4" w14:textId="46BBECC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C71E3" w14:textId="57DDC06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9ED1B" w14:textId="4999C29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78DC5AF7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2D07E" w14:textId="4B47723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201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2854912" w14:textId="0CE99E8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MARÍA ELUVIA VELÁSQUEZ PACHECO DE TIÑO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0DC1B" w14:textId="3E886EF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8C3DE" w14:textId="6BE6352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ECDC7" w14:textId="61A540E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9129F" w14:textId="107F40A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588B19CE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AA3A7" w14:textId="5F1267E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202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F850321" w14:textId="03CD8FC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LOURDES AZUCENA RODEN CALDERÓN DE RIVERA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5CB13" w14:textId="63404C5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C79AF" w14:textId="5E57623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509FC" w14:textId="46C29C2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CF977" w14:textId="3C213C9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4D18266B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9C9ED" w14:textId="404B582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203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4747DFC" w14:textId="07368CB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AMANDA ALEJANDRA SAMAYOA LETONA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2142D" w14:textId="4C9AE53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PARTICIPACIÓN Y ORGANIZACIÓN JUVENIL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CBDD8" w14:textId="56CA480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BC37C" w14:textId="1BF723C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Q8,000.00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758D8" w14:textId="36970F4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</w:t>
            </w:r>
            <w:r w:rsidR="00F4257A">
              <w:rPr>
                <w:rFonts w:ascii="Arial" w:hAnsi="Arial" w:cs="Arial"/>
                <w:sz w:val="18"/>
                <w:szCs w:val="18"/>
              </w:rPr>
              <w:t>1,260</w:t>
            </w:r>
            <w:r w:rsidRPr="006A0809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</w:tr>
      <w:tr w:rsidR="006A0809" w:rsidRPr="003C6A86" w14:paraId="3E451AC7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6A971" w14:textId="3600ABF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lastRenderedPageBreak/>
              <w:t>204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31F3455" w14:textId="56054D1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LISS ASTRID ALBERTINA OLIVA SIKAHALL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78A62" w14:textId="37495F9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47B7C" w14:textId="1A679ED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2327F" w14:textId="6DFF9BF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Q12,000.00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7DBB8" w14:textId="34154FF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4F9855E5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124B9" w14:textId="51168D1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205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E8AC4A5" w14:textId="5270F27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OSCAR JAVIER PEINADO MONROY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6B619" w14:textId="22B7214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ASESORÍA JURÍDICA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4B3DA" w14:textId="6C5CB3A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472B5" w14:textId="18FDF12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172A8" w14:textId="378F18A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04BB1463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41B3E" w14:textId="5AC055B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206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E35E653" w14:textId="0B0DBF5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DAMARIS JULIETA CAAL SAGÜÍ DE QUIB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1DEF5" w14:textId="20CBAC2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350EC" w14:textId="37F949D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42124" w14:textId="7EEEED1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8066C" w14:textId="3A499E6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59E2EBE1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9C174" w14:textId="1EF5413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207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94F4E6A" w14:textId="11D59CF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EDER RENÉ HERNÁNDEZ CHACÓN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01918" w14:textId="2723A63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APOYO LOGÍSTICO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F665E" w14:textId="5B88377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6E3EB" w14:textId="25CCF64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Q7,500.00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26894" w14:textId="37E7336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</w:t>
            </w:r>
            <w:r w:rsidR="00F4257A">
              <w:rPr>
                <w:rFonts w:ascii="Arial" w:hAnsi="Arial" w:cs="Arial"/>
                <w:sz w:val="18"/>
                <w:szCs w:val="18"/>
              </w:rPr>
              <w:t>1,281</w:t>
            </w:r>
            <w:r w:rsidRPr="006A0809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</w:tr>
      <w:tr w:rsidR="006A0809" w:rsidRPr="003C6A86" w14:paraId="1105FA34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CF8AF" w14:textId="557AE9D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A6D3AB2" w14:textId="086126F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ISAÍAS RODOLFO DE LEÓN SAMAYOA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1B8DE" w14:textId="261632A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DEPARTAMENTO DE PLANIFICACIÓN ESTRATÉGICA Y GESTIÓN POR RESULTADOS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E26AA" w14:textId="409989A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E3814" w14:textId="044CC55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A1575" w14:textId="6E9FB7A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175E53F5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3ABD4" w14:textId="0BDA43F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209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DD3EE55" w14:textId="3F76995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ENDERZON ESTUART GARCÍA LÓPEZ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B18B5" w14:textId="2B93BF8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APOYO LOGÍSTICO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FABD2" w14:textId="3147C48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F8FD9" w14:textId="68BF411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Q8,000.00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E5BA3" w14:textId="433ADC8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</w:t>
            </w:r>
            <w:r w:rsidR="00F4257A">
              <w:rPr>
                <w:rFonts w:ascii="Arial" w:hAnsi="Arial" w:cs="Arial"/>
                <w:sz w:val="18"/>
                <w:szCs w:val="18"/>
              </w:rPr>
              <w:t>400</w:t>
            </w:r>
            <w:r w:rsidRPr="006A0809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</w:tr>
      <w:tr w:rsidR="006A0809" w:rsidRPr="003C6A86" w14:paraId="18FE3302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C686B" w14:textId="1A6B8A3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210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D1EAE4E" w14:textId="07FEC42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JESUA DANIEL OMAR QUIÑONEZ BOLAÑOS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1D395" w14:textId="72B2084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ALMACÉN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ECE87" w14:textId="79B47A4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5CAE4" w14:textId="5634830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Q7,500.00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548FE" w14:textId="1F914A5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33A729F7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E27E4" w14:textId="741C016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lastRenderedPageBreak/>
              <w:t>211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5AD398F" w14:textId="4264E4D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ASTRID LUCÍA QUIÑONEZ CAMEY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5F3B9" w14:textId="425C514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3D2B4" w14:textId="30D79E7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71CB6" w14:textId="09B3E79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51302" w14:textId="7F1E26F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21F787B4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0F325" w14:textId="321190F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212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38CB785" w14:textId="160EDAE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JUANA MAGALY AMBROCIO SALES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9446E" w14:textId="080ED57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30501" w14:textId="1362F85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3D76B" w14:textId="7C996B7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C1ED4" w14:textId="5A4DBB9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101D739F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52FC0" w14:textId="0A51C26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213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885CEC3" w14:textId="053B6D5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GUICELY SOLEDAD LÓPEZ ANGEL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9EBE7" w14:textId="40EAAB5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BC753" w14:textId="1B34C46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A7CCB" w14:textId="0CE5E4D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22FB8" w14:textId="225FF5C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161A4EAC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6E724" w14:textId="69B583A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214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6BE3409" w14:textId="076087E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DULCE MARÍA MÉNDEZ RODRÍGUEZ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EFCBC" w14:textId="2F16884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28C5E" w14:textId="6A0221A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FC459" w14:textId="76BDB09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Q11,000.00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C47C7" w14:textId="36F92C7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1553FCDE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46E77" w14:textId="5BCBF48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215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A9E79C3" w14:textId="31B3F43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 xml:space="preserve">EUDY VIVIANA MORALES </w:t>
            </w:r>
            <w:proofErr w:type="spellStart"/>
            <w:r w:rsidRPr="006A0809">
              <w:rPr>
                <w:rFonts w:ascii="Arial" w:hAnsi="Arial" w:cs="Arial"/>
                <w:sz w:val="18"/>
                <w:szCs w:val="18"/>
              </w:rPr>
              <w:t>MORALES</w:t>
            </w:r>
            <w:proofErr w:type="spellEnd"/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1FFF7" w14:textId="08877E9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57434" w14:textId="4EBDF46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7E80E" w14:textId="7428BE0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E099F" w14:textId="7FDE8CE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2E2C4700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70474" w14:textId="0FA80AA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216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2128B58" w14:textId="0B320B4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ISABEL VICENTE LUX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86119" w14:textId="3E858D8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1C369" w14:textId="5BAB228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2905A" w14:textId="3A590E4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89440" w14:textId="1D4D9B6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0DBC67E7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511EB" w14:textId="7E5C070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217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15D1992" w14:textId="3EC9A9B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ELLIEN EUNICE CASTRO BARRIENTOS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ACE88" w14:textId="5761F39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ASESORÍA JURÍDICA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1FEBD" w14:textId="685806E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66F80" w14:textId="4786094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Q15,000.00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06F58" w14:textId="5847FEB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59D3D890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7A402" w14:textId="174906D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lastRenderedPageBreak/>
              <w:t>218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A7BA4AF" w14:textId="652813D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DUILIO MISAEL MONTERROSO PAREDES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9C41D" w14:textId="4458ADA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54DA7" w14:textId="49A9D6D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0AD39" w14:textId="1C2BAA4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24E54" w14:textId="342AD38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1E1BECA9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30C5E" w14:textId="4A25158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219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ACE306A" w14:textId="217EB42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KARIN LIZETH CACERES MORALES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42A2D" w14:textId="426233B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2C7C0" w14:textId="473A83A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614EC" w14:textId="048B46F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D8B75" w14:textId="62B38FA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27714CE5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47974" w14:textId="6CCD00C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220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57465E0" w14:textId="0403EA6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MAUDA SUCELY ROCHES CAC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543A1" w14:textId="5AA2FE5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037B3" w14:textId="63A763D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5C16C" w14:textId="0B9D291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9F539" w14:textId="0739FD6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5072BBDF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E7A30" w14:textId="662AC3A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221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C526DFC" w14:textId="6541109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JESSICA PAHOLA TZUNÚN MORALES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241A0" w14:textId="480BDA0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C723D" w14:textId="57E7BA3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76335" w14:textId="62154C2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5A1F2" w14:textId="393223E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67EE2519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8FE40" w14:textId="31C2588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222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52EB271" w14:textId="6981F20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ROCIO ARICELDA MÉNDEZ FLORES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0870C" w14:textId="64A1119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9A3B6" w14:textId="77722A0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A5A7A" w14:textId="53562B2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DE09A" w14:textId="571DDD3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4AF77A5B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A1CED" w14:textId="15C524A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223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80492DB" w14:textId="1DFA5AC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DILMA CRISPINA HERNÁNDEZ QUIB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29E79" w14:textId="446D392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6434C" w14:textId="4632D90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0B56B" w14:textId="297738D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CAF8C" w14:textId="1ED9DCC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024DD1E1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76E25" w14:textId="0132BD7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224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6595F07" w14:textId="48B1594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SILDA NEDINA VELÁSQUEZ DORADEA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F645C" w14:textId="5A72988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RECURSOS HUMANOS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A0EF1" w14:textId="3F9C3E9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BEE38" w14:textId="26EA025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EBCCD" w14:textId="73A46EC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400D84CC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91EE3" w14:textId="128D428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lastRenderedPageBreak/>
              <w:t>225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312B878" w14:textId="13DD229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DARINA ALEJANDRA MORALES MÉNDEZ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B8A72" w14:textId="713D00B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AE966" w14:textId="7798D39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89815" w14:textId="4F30FEB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F49C3" w14:textId="48E3539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0DB31CF2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3D7CD" w14:textId="42105AE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226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D2A9795" w14:textId="316E8D6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GERSON DANIEL HERRERA LÓPEZ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60D3D" w14:textId="6797E4E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PARTICIPACIÓN Y ORGANIZACIÓN JUVENIL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6BC64" w14:textId="0985FF8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6435C" w14:textId="7C576CD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30427" w14:textId="1E84371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00C773E2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101A7" w14:textId="0E9FA73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227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B295E8D" w14:textId="2E8D4FA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JUAN DIEGO MEJÍA GODÍNEZ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D1CDD" w14:textId="053B87E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APOYO LOGÍSTICO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93BBB" w14:textId="66D7C58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528B5" w14:textId="4E5A316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7954E" w14:textId="29E322E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</w:t>
            </w:r>
            <w:r w:rsidR="00F4257A">
              <w:rPr>
                <w:rFonts w:ascii="Arial" w:hAnsi="Arial" w:cs="Arial"/>
                <w:sz w:val="18"/>
                <w:szCs w:val="18"/>
              </w:rPr>
              <w:t>404</w:t>
            </w:r>
            <w:r w:rsidRPr="006A0809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</w:tr>
      <w:tr w:rsidR="006A0809" w:rsidRPr="003C6A86" w14:paraId="4D54C759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2DD63" w14:textId="6A9FF09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228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C6409D0" w14:textId="2754C34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CELESTE VIOLETA MELGOZA DE LEÓN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94B26" w14:textId="4A64A98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4E1CB" w14:textId="26F18CC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725A7" w14:textId="04EA49F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C49B7" w14:textId="52E8A27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128EA49E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45C36" w14:textId="27C3D4C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229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E323FB6" w14:textId="3C47D9C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VERÓNICA CRISTINA GONZÁLEZ MIRANDA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2F684" w14:textId="3329B3E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81825" w14:textId="3317C4E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31662" w14:textId="0317BE2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EB0BA" w14:textId="06635F9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63E5BE37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03EF1" w14:textId="663C511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230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DFB7465" w14:textId="27316F6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NORMA ARACELY TIUL OSLA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D4685" w14:textId="2D4C760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731A9" w14:textId="3A87CE0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8F5F6" w14:textId="6CF97F9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0C8D8" w14:textId="6D31113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7E028964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C2B7B" w14:textId="5D3869A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231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54CFFCC" w14:textId="2CD0D3D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CLAUDIA ROXANA CAAL TOC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E2787" w14:textId="5625A36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F279B" w14:textId="250AE06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F3CAC" w14:textId="76D2033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78ABE" w14:textId="04FF0BC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6773E997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60E86" w14:textId="350CD30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lastRenderedPageBreak/>
              <w:t>232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D981D17" w14:textId="5FA4EF4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SANDRA LOURDES UCELO LÓPEZ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10992" w14:textId="23BCDD0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8F696" w14:textId="3436552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8BC72" w14:textId="660E345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2473D" w14:textId="38C743C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11FE52FF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30045" w14:textId="0B92596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233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C6E0168" w14:textId="457BE20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CRISTIAN LEONEL GONZALEZ PÉREZ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897F1" w14:textId="41FA8A3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INVENTARIOS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9FC59" w14:textId="62C3598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2CFA7" w14:textId="182D346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Q7,500.00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51409" w14:textId="5E12666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</w:t>
            </w:r>
            <w:r w:rsidR="00F4257A">
              <w:rPr>
                <w:rFonts w:ascii="Arial" w:hAnsi="Arial" w:cs="Arial"/>
                <w:sz w:val="18"/>
                <w:szCs w:val="18"/>
              </w:rPr>
              <w:t>1,294</w:t>
            </w:r>
            <w:r w:rsidRPr="006A0809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</w:tr>
      <w:tr w:rsidR="006A0809" w:rsidRPr="003C6A86" w14:paraId="7955A800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03E0B" w14:textId="2A3EA7A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234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B4911E5" w14:textId="71C5B96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EDSON RICARDO PINEDA ORTIZ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07F98" w14:textId="0141FF7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DEPARTAMENTO DE PLANIFICACIÓN ESTRATÉGICA Y GESTIÓN POR RESULTADOS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BB85E" w14:textId="6F67AB4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CD94C" w14:textId="7B51BE2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Q12,000.00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908DB" w14:textId="37D1A60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35D8F76F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843EB" w14:textId="4C3FD46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235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6B25BD9" w14:textId="3DA9F6D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MARIO DAVID TOBAR BARRIOS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A66A1" w14:textId="48FECD0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FFD50" w14:textId="6FF0894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5C332" w14:textId="11C2ADC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E4CE7" w14:textId="1F5F6F3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53F21D1C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8BF47" w14:textId="6DE0E49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236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ACEE221" w14:textId="0119B28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MARÍA LISSETH SALGUERO GODOY DE MUÑOZ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5F5F0" w14:textId="6C8915B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8CBE2" w14:textId="03C9510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272D2" w14:textId="086BC54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BB457" w14:textId="3702A12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59B51A5D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39234" w14:textId="1DAF219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237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54CB75A" w14:textId="648BAB8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RAFAEL GONZÁLEZ CORDERO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29EBB" w14:textId="1FE8EAA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05E20" w14:textId="41C157B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7C493" w14:textId="3F511CF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CF1CE" w14:textId="6875CF7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60A10E6A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37A73" w14:textId="0056FEE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238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37D65D2" w14:textId="681BAFC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MARÍA ANTONIETA QUIÑONEZ AGUILAR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7ED2C" w14:textId="768C5B9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PARTICIPACIÓN Y ORGANIZACIÓN JUVENIL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2A08E" w14:textId="3AE69F2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62CE5" w14:textId="59E2149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527B4" w14:textId="793CDEB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2A345C46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8E5E9" w14:textId="24A0DD6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lastRenderedPageBreak/>
              <w:t>239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CE90EBC" w14:textId="12AEFCD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MELISA JOSELYNE RENOJ CHÁVEZ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71C24" w14:textId="27CBED6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PARTICIPACIÓN Y ORGANIZACIÓN JUVENIL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F3C63" w14:textId="74EE21F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C7B5B" w14:textId="78F93F4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52049" w14:textId="7A0A7E8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16C5B390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C4D69" w14:textId="5FD2D83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240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C82864A" w14:textId="2348A5A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NAIDELYN ANDREA CASTILLO GALY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6BA38" w14:textId="33FB7F3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PARTICIPACIÓN Y ORGANIZACIÓN JUVENIL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2E192" w14:textId="3B1B5D9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44EBF" w14:textId="28E45DC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DAB6A" w14:textId="7A2403C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7465429B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AC5A2" w14:textId="195E3FE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241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F2CC89E" w14:textId="6EC1141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MARÍA ALEJANDRA ESTRADA PORRAS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93D7A" w14:textId="45C1E13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PARTICIPACIÓN Y ORGANIZACIÓN JUVENIL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83043" w14:textId="65D97AA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043FF" w14:textId="07E61A1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D5651" w14:textId="4D25DD6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7B4968E9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5E399" w14:textId="33C6102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242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4E945B1" w14:textId="1404693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GABRIELA NOEMI MORALES DÍAZ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35A5E" w14:textId="0064261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E6B10" w14:textId="054B1A4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E3760" w14:textId="7E681E9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F53AA" w14:textId="5FA4590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569C7FA2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6CD95" w14:textId="3E92E78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243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E09AFCF" w14:textId="6739F0D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LISBETH DAYANA ARROYO MARTINEZ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A7A82" w14:textId="779F319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PARTICIPACIÓN Y ORGANIZACIÓN JUVENIL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A8CB2" w14:textId="648CC58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4365E" w14:textId="55F2C06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6ACB5" w14:textId="47FD0F4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409DBCBC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5D283" w14:textId="6A32DE7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5C98F41" w14:textId="3284B17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OLGA LORENA NAVARRO GONZÁLEZ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99C23" w14:textId="3D56F99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7CE4C" w14:textId="0C4981E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1FC71" w14:textId="1BA432E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E7C28" w14:textId="196FB33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0DE8AA4E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D4DD9" w14:textId="3361D99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245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5D03ECC" w14:textId="621F42C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YESICA MARIBEL MAS FLORES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5DE18" w14:textId="438EE17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60B39" w14:textId="5BB0DF0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94EA4" w14:textId="6C7EAEF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AC79D" w14:textId="5BCC48A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72CA1743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A24C4" w14:textId="1943853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lastRenderedPageBreak/>
              <w:t>246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8C1300C" w14:textId="6AC7C90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MARÍA ESTELA CASTAÑEDA VILLATORO DE VIDAL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D02B8" w14:textId="502E56A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SUPERVISIÓN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E15D2" w14:textId="690569C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81658" w14:textId="2B20F04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Q11,000.00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E0DF4" w14:textId="045A68E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136333F0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B6C6F" w14:textId="5D313CA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247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BABCB58" w14:textId="09AB0A0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DIEGO ALBERTO LUX OLIVEROS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4D3D2" w14:textId="31A848F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DEPARTAMENTO DE ANALISIS E INVESTIGACIÓN SOCIO-DELICTUAL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F0BDD" w14:textId="706902E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6D854" w14:textId="5819BCD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Q12,000.00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5ED73" w14:textId="0CA924C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575B8BB0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C4BE3" w14:textId="70246CA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248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B882B2B" w14:textId="0D011F8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HENRY ABELARDO RAMÍREZ HERNÁNDEZ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CD314" w14:textId="23F93ED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AAAE4" w14:textId="5619E91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AB3CA" w14:textId="7CDEAD7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Q12,000.00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00062" w14:textId="0E5AD49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393E629E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2DDFB" w14:textId="4E2BC75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249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62ABE60" w14:textId="56562F9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ALMA FLORINDA CHUB BOL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63AB3" w14:textId="4C16AA5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6A5FD" w14:textId="3F702ED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AC742" w14:textId="3F62A18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AFB7B" w14:textId="0C992BE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6A94462D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A256F" w14:textId="3045E8E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25AEB98" w14:textId="3DE8087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CARINA ARELÍ LEMUS ULLOA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D8A5" w14:textId="087E7E0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PARTICIPACIÓN Y ORGANIZACIÓN JUVENIL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01527" w14:textId="6FB3ED1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8303E" w14:textId="2466E8A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F8168" w14:textId="4C90441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6AFB700F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50C8E" w14:textId="5451DB5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251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ACF861E" w14:textId="3744327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JOSÉ MANUEL GARCÍA ISPACHE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90145" w14:textId="087FFFF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INFORMÁTICA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27BC5" w14:textId="3D1E2A0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32E41" w14:textId="27592CD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Q6,500.00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2267D" w14:textId="42100CF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000EE4C9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6E9CF" w14:textId="711B1A6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252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3447580" w14:textId="70CEC85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OCTAVIA JUVITA BARÁN GUOZ DE XIQUIN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C9E65" w14:textId="512EB77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55BF1" w14:textId="27D4CCD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4D876" w14:textId="33865BA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0EB48" w14:textId="4B1E641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356F5C8A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DF045" w14:textId="7D78131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lastRenderedPageBreak/>
              <w:t>253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2876FE4" w14:textId="5952AD4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CARLOS RAFAEL GORDILLO GUERRERO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C5C16" w14:textId="516DF3F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ALMACÉN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5A52B" w14:textId="37EEAB5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E08AF" w14:textId="1B1532F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Q5,500.00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005E7" w14:textId="18D8F20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6EAF5717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DEA03" w14:textId="2835419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254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E471A54" w14:textId="457426D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OSCAR ANTONIO MARROQUÍN TZUNÚN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9ECEB" w14:textId="674ECD7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2DC80" w14:textId="3227505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1C7E7" w14:textId="4CE982A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EEBF8" w14:textId="4CE99D6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78AE5228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D10EE" w14:textId="1C4DD57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255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56F52CE" w14:textId="1CAEFE2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SILVIA MARÍA GONZÁLEZ REYES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8623B" w14:textId="08AF5C3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D5085" w14:textId="77C54C7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6C50C" w14:textId="57DAD69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2492E" w14:textId="0538418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57EB35F5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2D0AD" w14:textId="777F826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256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55C5855" w14:textId="270BE56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KEVIN DAVID RUBIO ACEVEDO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5ACC4" w14:textId="666F13D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RECURSOS HUMANOS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1A6A8" w14:textId="4311931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3517F" w14:textId="2B6A4D8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A6681" w14:textId="5F305A2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7915C075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1E2B3" w14:textId="6F4D638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257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2E2E00C" w14:textId="6E47F10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KEVIN IVÁN SAUCEDO ROCA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9D8F2" w14:textId="1CCD703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APOYO LOGÍSTICO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47251" w14:textId="653805C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23BF4" w14:textId="70C163F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2F821" w14:textId="1983D20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023665CD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54ABA" w14:textId="1F00067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258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E90B615" w14:textId="664EEFB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DAVID ALEJANDRO SANTOS AYALA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62EC6" w14:textId="3CE733E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APOYO LOGÍSTICO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D5864" w14:textId="3201EA7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4D4E9" w14:textId="37BC3AA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8CDA8" w14:textId="4C70460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</w:t>
            </w:r>
            <w:r w:rsidR="00F4257A">
              <w:rPr>
                <w:rFonts w:ascii="Arial" w:hAnsi="Arial" w:cs="Arial"/>
                <w:sz w:val="18"/>
                <w:szCs w:val="18"/>
              </w:rPr>
              <w:t>459</w:t>
            </w:r>
            <w:r w:rsidRPr="006A0809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</w:tr>
      <w:tr w:rsidR="006A0809" w:rsidRPr="003C6A86" w14:paraId="69F1B0BD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C0CB0" w14:textId="1896BB4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259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9AFA404" w14:textId="352ECA8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LORENA ELIZABETH GOMEZ ORTIZ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40365" w14:textId="4519FB0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ALMACÉN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320A5" w14:textId="4FAEC37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82372" w14:textId="34387A5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Q5,500.00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4AD85" w14:textId="7A2CD4F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7A8C1979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B1D46" w14:textId="28878C2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lastRenderedPageBreak/>
              <w:t>260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4CEBAF5" w14:textId="2D69823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JOHANA ORQUIDIA RODRÍGUEZ DE LEÓN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70925" w14:textId="18C9B3B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PARTICIPACIÓN Y ORGANIZACIÓN JUVENIL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69680" w14:textId="0A9EA56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87FF8" w14:textId="374C166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23446" w14:textId="4BAB82C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</w:t>
            </w:r>
            <w:r w:rsidR="00F4257A">
              <w:rPr>
                <w:rFonts w:ascii="Arial" w:hAnsi="Arial" w:cs="Arial"/>
                <w:sz w:val="18"/>
                <w:szCs w:val="18"/>
              </w:rPr>
              <w:t>260</w:t>
            </w:r>
            <w:r w:rsidRPr="006A0809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</w:tr>
      <w:tr w:rsidR="006A0809" w:rsidRPr="003C6A86" w14:paraId="6FA4CB05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A3210" w14:textId="72AC6D1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261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11F7A6F" w14:textId="700EE82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JOSÉ RICARDO SÁNCHEZ RUIZ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8E073" w14:textId="4222051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APOYO LOGÍSTICO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7535F" w14:textId="04BC3AB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65B2D" w14:textId="7B0D14E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483E6" w14:textId="5005FD5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</w:t>
            </w:r>
            <w:r w:rsidR="00F4257A">
              <w:rPr>
                <w:rFonts w:ascii="Arial" w:hAnsi="Arial" w:cs="Arial"/>
                <w:sz w:val="18"/>
                <w:szCs w:val="18"/>
              </w:rPr>
              <w:t>1,291</w:t>
            </w:r>
            <w:r w:rsidRPr="006A0809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</w:tr>
      <w:tr w:rsidR="006A0809" w:rsidRPr="003C6A86" w14:paraId="6B801D3D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D7CB8" w14:textId="4E8B8EA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262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0765086" w14:textId="6BE4E98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HEIMY SISSETH PEREZ VALENZUELA DE TIU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BE891" w14:textId="729C435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PARTICIPACIÓN Y ORGANIZACIÓN JUVENIL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5CBE1" w14:textId="38BA17C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B6255" w14:textId="39F0E73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850C9" w14:textId="1B6A223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29A10C5A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E8E6B" w14:textId="4887CBD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263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6DA7004" w14:textId="02214D6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LEIDY ANAHÍ MEJÍA REYES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83ECB" w14:textId="59FE48F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DB674" w14:textId="308C277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D6FA2" w14:textId="143DB8B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07E7A" w14:textId="1068D22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2604A217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3A041" w14:textId="4306B11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264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307A2FF" w14:textId="1FB120A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MARIA FERNANDA HERNÁNDEZ SANTOS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4F21F" w14:textId="23720C3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94ECD" w14:textId="2CFDF38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0E982" w14:textId="74AF129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Q5,500.00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B14AB" w14:textId="735693B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67B3B6F3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B6531" w14:textId="7E9AEBB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265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4D5DF58" w14:textId="705C503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ERIK MAURICIO GONZÁLES VILLEDA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604F0" w14:textId="4271A88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86074" w14:textId="5FBA121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8FFE2" w14:textId="45757A6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D4E5A" w14:textId="0159FC8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44EE7FF5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E6376" w14:textId="0BC84D0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266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FBAA83E" w14:textId="0E5EB7C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MARIZA ESMERALDA ESCALANTE UMUL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52E76" w14:textId="3EDA0F7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PARTICIPACIÓN Y ORGANIZACIÓN JUVENIL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439D6" w14:textId="1E159C4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B9FD5" w14:textId="6839482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8717" w14:textId="3DE74D3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25C9F8D5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FA490" w14:textId="6D42776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lastRenderedPageBreak/>
              <w:t>267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948D186" w14:textId="5D405A4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MADELLIN ELIZABETH CHAMALÉ ALVARADO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AD7C7" w14:textId="59ED500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49575" w14:textId="6FBDEB6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66AC5" w14:textId="745EAC0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AC310" w14:textId="0954944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373B5B31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BC9D0" w14:textId="0F0FF78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268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C5A0082" w14:textId="2EC2239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JUAN ORLANDO VELÁSQUEZ SANTIZO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27429" w14:textId="06CCA85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COORDINACIÓN GENERAL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F2954" w14:textId="74DA550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14C96" w14:textId="6CEF77B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Q14,000.00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404DC" w14:textId="2F0407B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2AF81AC8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63685" w14:textId="7751BE6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269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40696B7" w14:textId="53FA1E7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IRMA ROSILIA ORTEGA MIRANDA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08A7A" w14:textId="62BE0E4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PARTICIPACIÓN Y ORGANIZACIÓN JUVENIL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D334D" w14:textId="18CB0B6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5E7AA" w14:textId="1EBFC00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544AA" w14:textId="21642B6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1F692686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EF666" w14:textId="591EC45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270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0CF4DF1" w14:textId="45307F8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CHRISTIAN DAVID MONROY HERNÁNDEZ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DFACD" w14:textId="3B058FB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PARTICIPACIÓN Y ORGANIZACIÓN JUVENIL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B8C07" w14:textId="0639C6D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79E44" w14:textId="443DAC4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F799B" w14:textId="02897B9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6EC281BC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795DC" w14:textId="6D5A61F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271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83CCEB8" w14:textId="5739A971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EVELIN DAMARIS GODOY CARRILLO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352B7" w14:textId="05F1F30C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COMPRAS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929A4" w14:textId="2E5C34E8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F7FBF" w14:textId="50F6D84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4B64D" w14:textId="0F6522A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35967DB6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A445D" w14:textId="2F1E4A0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272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12DADCE" w14:textId="1E82EA5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EVELYN MAGALY GARRIDO CHAVEZ DE PÉREZ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181CA" w14:textId="7112BEB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D06EF" w14:textId="520AA3B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FF5E4" w14:textId="03ECE5D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8D0FE" w14:textId="539910C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346010A0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4F8E6" w14:textId="3C3875C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273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57D638D" w14:textId="67E49A4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HERVIN ESTUARDO ARELLANO ESCOBAR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0E374" w14:textId="3B680A6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29AB3" w14:textId="7555566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5C2C1" w14:textId="7EA6EB7A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D5E87" w14:textId="1CE963C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1C7D8722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A8AB6" w14:textId="2604168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lastRenderedPageBreak/>
              <w:t>274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65857FC" w14:textId="09D6E53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JENNYFER GABRIELA CASTAÑEDA VELASQUEZ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43FA7" w14:textId="6D923252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AD317" w14:textId="78648F0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108FF" w14:textId="6F4A362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31159" w14:textId="566D6A7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2F586B1C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5EA50" w14:textId="54E7D66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275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BEAB310" w14:textId="7C4D6C66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LORENA ADELAIDA PATZAN CORTÉZ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448E6" w14:textId="7BFE2F3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D8276" w14:textId="1831DCA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2B9B7" w14:textId="785B50B4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B7AF2" w14:textId="011EC0DF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7F08D335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3803E" w14:textId="251CF6E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276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18BB898" w14:textId="1C6DB007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MELVIN FRANCISCO ITZEP IXCOY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5729D" w14:textId="1705DCB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RECURSOS HUMANOS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AD13F" w14:textId="6CF92B33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A1A0E" w14:textId="16FE412D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65F75" w14:textId="169226F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6AF841A8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30771" w14:textId="64A0CCB5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277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8F13850" w14:textId="550533AF" w:rsidR="006A0809" w:rsidRPr="006A0809" w:rsidRDefault="006A0809" w:rsidP="006A080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YAHAIRA YANELÍS COBÓN MALDONADO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A5317" w14:textId="68E5714D" w:rsidR="006A0809" w:rsidRPr="006A0809" w:rsidRDefault="006A0809" w:rsidP="006A080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28746" w14:textId="229A1E3C" w:rsidR="006A0809" w:rsidRPr="006A0809" w:rsidRDefault="006A0809" w:rsidP="006A080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C742D" w14:textId="026E4730" w:rsidR="006A0809" w:rsidRPr="006A0809" w:rsidRDefault="006A0809" w:rsidP="006A080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1C3FB" w14:textId="312B76B8" w:rsidR="006A0809" w:rsidRPr="006A0809" w:rsidRDefault="006A0809" w:rsidP="006A080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1EA61D85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EDC41" w14:textId="30EE71D9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278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5046A59" w14:textId="76B89F81" w:rsidR="006A0809" w:rsidRPr="006A0809" w:rsidRDefault="006A0809" w:rsidP="006A080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MARLON GEOVANY RIVERA CONSUEGRA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0D622" w14:textId="64E9F6C5" w:rsidR="006A0809" w:rsidRPr="006A0809" w:rsidRDefault="006A0809" w:rsidP="006A080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ALMACÉN E INVENTARIOS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3D595" w14:textId="4688D252" w:rsidR="006A0809" w:rsidRPr="006A0809" w:rsidRDefault="006A0809" w:rsidP="006A080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57917" w14:textId="40B60DBF" w:rsidR="006A0809" w:rsidRPr="006A0809" w:rsidRDefault="006A0809" w:rsidP="006A080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Q5,500.00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33787" w14:textId="0B6EE3B1" w:rsidR="006A0809" w:rsidRPr="006A0809" w:rsidRDefault="006A0809" w:rsidP="006A080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5F99AECB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B28F4" w14:textId="023974EE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279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77ED0EA" w14:textId="60815827" w:rsidR="006A0809" w:rsidRPr="006A0809" w:rsidRDefault="006A0809" w:rsidP="006A080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AURA ALICIA MIJANGOS LÓPEZ DE GÓMEZ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1644C" w14:textId="23F4D2F3" w:rsidR="006A0809" w:rsidRPr="006A0809" w:rsidRDefault="006A0809" w:rsidP="006A080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16F6E" w14:textId="7343B2B9" w:rsidR="006A0809" w:rsidRPr="006A0809" w:rsidRDefault="006A0809" w:rsidP="006A080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CB52B" w14:textId="4D6D1621" w:rsidR="006A0809" w:rsidRPr="006A0809" w:rsidRDefault="006A0809" w:rsidP="006A080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EDCCE" w14:textId="52CEFA01" w:rsidR="006A0809" w:rsidRPr="006A0809" w:rsidRDefault="006A0809" w:rsidP="006A080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10055BED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336EE" w14:textId="394BBF4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280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F3F31D0" w14:textId="2CA23442" w:rsidR="006A0809" w:rsidRPr="006A0809" w:rsidRDefault="006A0809" w:rsidP="006A080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HUGO ESTUARDO CARDONA OLIVA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6BADF" w14:textId="1FA2529A" w:rsidR="006A0809" w:rsidRPr="006A0809" w:rsidRDefault="006A0809" w:rsidP="006A080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SECCIÓN DE ASESORÍA JURÍDICA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BF3B3" w14:textId="46C9D04B" w:rsidR="006A0809" w:rsidRPr="006A0809" w:rsidRDefault="006A0809" w:rsidP="006A080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0E913" w14:textId="49A200DE" w:rsidR="006A0809" w:rsidRPr="006A0809" w:rsidRDefault="006A0809" w:rsidP="006A080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</w:t>
            </w:r>
            <w:r w:rsidR="00442FF0">
              <w:rPr>
                <w:rFonts w:ascii="Arial" w:hAnsi="Arial" w:cs="Arial"/>
                <w:sz w:val="18"/>
                <w:szCs w:val="18"/>
              </w:rPr>
              <w:t>5</w:t>
            </w:r>
            <w:r w:rsidRPr="006A0809">
              <w:rPr>
                <w:rFonts w:ascii="Arial" w:hAnsi="Arial" w:cs="Arial"/>
                <w:sz w:val="18"/>
                <w:szCs w:val="18"/>
              </w:rPr>
              <w:t>,</w:t>
            </w:r>
            <w:r w:rsidR="00442FF0">
              <w:rPr>
                <w:rFonts w:ascii="Arial" w:hAnsi="Arial" w:cs="Arial"/>
                <w:sz w:val="18"/>
                <w:szCs w:val="18"/>
              </w:rPr>
              <w:t>806</w:t>
            </w:r>
            <w:r w:rsidRPr="006A0809">
              <w:rPr>
                <w:rFonts w:ascii="Arial" w:hAnsi="Arial" w:cs="Arial"/>
                <w:sz w:val="18"/>
                <w:szCs w:val="18"/>
              </w:rPr>
              <w:t>.</w:t>
            </w:r>
            <w:r w:rsidR="00442FF0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A6FF2" w14:textId="6E316150" w:rsidR="006A0809" w:rsidRPr="006A0809" w:rsidRDefault="006A0809" w:rsidP="006A080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566921E9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2B2A2" w14:textId="00579D40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lastRenderedPageBreak/>
              <w:t>281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08BDB7A" w14:textId="54EE7AE7" w:rsidR="006A0809" w:rsidRPr="006A0809" w:rsidRDefault="006A0809" w:rsidP="006A080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WENDY PATRICIA GONZÁLEZ GÓMEZ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F9D01" w14:textId="4D421F0F" w:rsidR="006A0809" w:rsidRPr="006A0809" w:rsidRDefault="006A0809" w:rsidP="006A080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COORDINACIÓ</w:t>
            </w:r>
            <w:bookmarkStart w:id="0" w:name="_GoBack"/>
            <w:bookmarkEnd w:id="0"/>
            <w:r w:rsidRPr="006A0809">
              <w:rPr>
                <w:rFonts w:ascii="Arial" w:hAnsi="Arial" w:cs="Arial"/>
                <w:sz w:val="18"/>
                <w:szCs w:val="18"/>
              </w:rPr>
              <w:t>N GENERAL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7065A" w14:textId="4B982C34" w:rsidR="006A0809" w:rsidRPr="006A0809" w:rsidRDefault="006A0809" w:rsidP="006A080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BA67B" w14:textId="7943B995" w:rsidR="006A0809" w:rsidRPr="006A0809" w:rsidRDefault="006A0809" w:rsidP="006A080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</w:t>
            </w:r>
            <w:r w:rsidR="00442FF0">
              <w:rPr>
                <w:rFonts w:ascii="Arial" w:hAnsi="Arial" w:cs="Arial"/>
                <w:sz w:val="18"/>
                <w:szCs w:val="18"/>
              </w:rPr>
              <w:t>2</w:t>
            </w:r>
            <w:r w:rsidRPr="006A0809">
              <w:rPr>
                <w:rFonts w:ascii="Arial" w:hAnsi="Arial" w:cs="Arial"/>
                <w:sz w:val="18"/>
                <w:szCs w:val="18"/>
              </w:rPr>
              <w:t>,</w:t>
            </w:r>
            <w:r w:rsidR="00442FF0">
              <w:rPr>
                <w:rFonts w:ascii="Arial" w:hAnsi="Arial" w:cs="Arial"/>
                <w:sz w:val="18"/>
                <w:szCs w:val="18"/>
              </w:rPr>
              <w:t>612</w:t>
            </w:r>
            <w:r w:rsidRPr="006A0809">
              <w:rPr>
                <w:rFonts w:ascii="Arial" w:hAnsi="Arial" w:cs="Arial"/>
                <w:sz w:val="18"/>
                <w:szCs w:val="18"/>
              </w:rPr>
              <w:t>.</w:t>
            </w:r>
            <w:r w:rsidR="00442FF0"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E72DC" w14:textId="1E13E8BB" w:rsidR="006A0809" w:rsidRPr="006A0809" w:rsidRDefault="006A0809" w:rsidP="006A080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  <w:tr w:rsidR="006A0809" w:rsidRPr="003C6A86" w14:paraId="41196997" w14:textId="77777777" w:rsidTr="00FF2469">
        <w:trPr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5920B" w14:textId="6D9FDB4B" w:rsidR="006A0809" w:rsidRPr="006A0809" w:rsidRDefault="006A0809" w:rsidP="006A08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282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AD08976" w14:textId="08C1A2CE" w:rsidR="006A0809" w:rsidRPr="006A0809" w:rsidRDefault="006A0809" w:rsidP="006A080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CRISTIAN EMANOEL GUZMAN CAMPOS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64910" w14:textId="21D6C648" w:rsidR="006A0809" w:rsidRPr="006A0809" w:rsidRDefault="006A0809" w:rsidP="006A080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COORDINACIÓN GENERAL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DB272" w14:textId="500A1DF9" w:rsidR="006A0809" w:rsidRPr="006A0809" w:rsidRDefault="006A0809" w:rsidP="006A080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38BC5" w14:textId="7C474F6D" w:rsidR="006A0809" w:rsidRPr="006A0809" w:rsidRDefault="006A0809" w:rsidP="006A080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</w:t>
            </w:r>
            <w:r w:rsidR="00442FF0">
              <w:rPr>
                <w:rFonts w:ascii="Arial" w:hAnsi="Arial" w:cs="Arial"/>
                <w:sz w:val="18"/>
                <w:szCs w:val="18"/>
              </w:rPr>
              <w:t>4</w:t>
            </w:r>
            <w:r w:rsidRPr="006A0809">
              <w:rPr>
                <w:rFonts w:ascii="Arial" w:hAnsi="Arial" w:cs="Arial"/>
                <w:sz w:val="18"/>
                <w:szCs w:val="18"/>
              </w:rPr>
              <w:t>,</w:t>
            </w:r>
            <w:r w:rsidR="00442FF0">
              <w:rPr>
                <w:rFonts w:ascii="Arial" w:hAnsi="Arial" w:cs="Arial"/>
                <w:sz w:val="18"/>
                <w:szCs w:val="18"/>
              </w:rPr>
              <w:t>838</w:t>
            </w:r>
            <w:r w:rsidRPr="006A0809">
              <w:rPr>
                <w:rFonts w:ascii="Arial" w:hAnsi="Arial" w:cs="Arial"/>
                <w:sz w:val="18"/>
                <w:szCs w:val="18"/>
              </w:rPr>
              <w:t>.</w:t>
            </w:r>
            <w:r w:rsidR="00442FF0">
              <w:rPr>
                <w:rFonts w:ascii="Arial" w:hAnsi="Arial" w:cs="Arial"/>
                <w:sz w:val="18"/>
                <w:szCs w:val="18"/>
              </w:rPr>
              <w:t>71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5BB91" w14:textId="3F15DF59" w:rsidR="006A0809" w:rsidRPr="006A0809" w:rsidRDefault="006A0809" w:rsidP="006A080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809">
              <w:rPr>
                <w:rFonts w:ascii="Arial" w:hAnsi="Arial" w:cs="Arial"/>
                <w:sz w:val="18"/>
                <w:szCs w:val="18"/>
              </w:rPr>
              <w:t>Q0.00</w:t>
            </w:r>
          </w:p>
        </w:tc>
      </w:tr>
    </w:tbl>
    <w:p w14:paraId="50293EEE" w14:textId="77777777" w:rsidR="00B16B77" w:rsidRPr="00614E98" w:rsidRDefault="00B16B77">
      <w:pPr>
        <w:rPr>
          <w:rFonts w:ascii="Montserrat" w:hAnsi="Montserrat"/>
          <w:sz w:val="19"/>
          <w:szCs w:val="19"/>
        </w:rPr>
      </w:pPr>
    </w:p>
    <w:p w14:paraId="3C9D9BCA" w14:textId="1A6103FF" w:rsidR="008E5644" w:rsidRDefault="008E5644" w:rsidP="008E5644">
      <w:pPr>
        <w:rPr>
          <w:rFonts w:ascii="Montserrat" w:hAnsi="Montserrat"/>
          <w:b/>
          <w:sz w:val="21"/>
          <w:szCs w:val="21"/>
        </w:rPr>
      </w:pPr>
      <w:r w:rsidRPr="008A60A6">
        <w:rPr>
          <w:rFonts w:ascii="Montserrat" w:hAnsi="Montserrat"/>
          <w:b/>
          <w:sz w:val="21"/>
          <w:szCs w:val="21"/>
        </w:rPr>
        <w:t>NOTA:</w:t>
      </w:r>
    </w:p>
    <w:p w14:paraId="45628768" w14:textId="5A4B9C21" w:rsidR="008E5644" w:rsidRPr="008A60A6" w:rsidRDefault="008E5644" w:rsidP="008E5644">
      <w:pPr>
        <w:rPr>
          <w:rFonts w:ascii="Montserrat" w:hAnsi="Montserrat"/>
          <w:b/>
          <w:sz w:val="21"/>
          <w:szCs w:val="21"/>
        </w:rPr>
      </w:pPr>
      <w:r w:rsidRPr="008A60A6">
        <w:rPr>
          <w:rFonts w:ascii="Montserrat" w:hAnsi="Montserrat"/>
          <w:b/>
          <w:sz w:val="21"/>
          <w:szCs w:val="21"/>
        </w:rPr>
        <w:t>- De conformidad con lo establecido en la Ley de Contrataciones del Estado, Decreto Número 57-92 del Congreso de la</w:t>
      </w:r>
      <w:r w:rsidR="00D21FAA">
        <w:rPr>
          <w:rFonts w:ascii="Montserrat" w:hAnsi="Montserrat"/>
          <w:b/>
          <w:sz w:val="21"/>
          <w:szCs w:val="21"/>
        </w:rPr>
        <w:t xml:space="preserve"> </w:t>
      </w:r>
      <w:r w:rsidRPr="008A60A6">
        <w:rPr>
          <w:rFonts w:ascii="Montserrat" w:hAnsi="Montserrat"/>
          <w:b/>
          <w:sz w:val="21"/>
          <w:szCs w:val="21"/>
        </w:rPr>
        <w:t xml:space="preserve">República, las personas descritas en el cuadro precedente reciben honorarios en concepto de prestación de </w:t>
      </w:r>
      <w:r w:rsidR="0099021B">
        <w:rPr>
          <w:rFonts w:ascii="Montserrat" w:hAnsi="Montserrat"/>
          <w:b/>
          <w:sz w:val="21"/>
          <w:szCs w:val="21"/>
        </w:rPr>
        <w:t>SERVICIOS PROFESIONALES INDIVIDUALES EN GENERAL</w:t>
      </w:r>
      <w:r w:rsidR="00FC291C">
        <w:rPr>
          <w:rFonts w:ascii="Montserrat" w:hAnsi="Montserrat"/>
          <w:b/>
          <w:sz w:val="21"/>
          <w:szCs w:val="21"/>
        </w:rPr>
        <w:t xml:space="preserve"> o </w:t>
      </w:r>
      <w:r w:rsidR="0099021B">
        <w:rPr>
          <w:rFonts w:ascii="Montserrat" w:hAnsi="Montserrat"/>
          <w:b/>
          <w:sz w:val="21"/>
          <w:szCs w:val="21"/>
        </w:rPr>
        <w:t>SERVICIOS TÉCNICOS</w:t>
      </w:r>
      <w:r w:rsidRPr="008A60A6">
        <w:rPr>
          <w:rFonts w:ascii="Montserrat" w:hAnsi="Montserrat"/>
          <w:b/>
          <w:sz w:val="21"/>
          <w:szCs w:val="21"/>
        </w:rPr>
        <w:t>.</w:t>
      </w:r>
    </w:p>
    <w:p w14:paraId="46CA119E" w14:textId="5BAFEA4E" w:rsidR="008E5644" w:rsidRDefault="008E5644" w:rsidP="008E5644">
      <w:pPr>
        <w:rPr>
          <w:rFonts w:ascii="Montserrat" w:hAnsi="Montserrat"/>
          <w:b/>
          <w:sz w:val="21"/>
          <w:szCs w:val="21"/>
        </w:rPr>
      </w:pPr>
      <w:r w:rsidRPr="008A60A6">
        <w:rPr>
          <w:rFonts w:ascii="Montserrat" w:hAnsi="Montserrat"/>
          <w:b/>
          <w:sz w:val="21"/>
          <w:szCs w:val="21"/>
        </w:rPr>
        <w:t xml:space="preserve">- Información obtenida de las contrataciones del Renglón 029 por la prestación de </w:t>
      </w:r>
      <w:r w:rsidR="0099021B">
        <w:rPr>
          <w:rFonts w:ascii="Montserrat" w:hAnsi="Montserrat"/>
          <w:b/>
          <w:sz w:val="21"/>
          <w:szCs w:val="21"/>
        </w:rPr>
        <w:t>SERVICIOS PROFESIONALES INDIVIDUALES EN GENERAL</w:t>
      </w:r>
      <w:r w:rsidRPr="008A60A6">
        <w:rPr>
          <w:rFonts w:ascii="Montserrat" w:hAnsi="Montserrat"/>
          <w:b/>
          <w:sz w:val="21"/>
          <w:szCs w:val="21"/>
        </w:rPr>
        <w:t xml:space="preserve"> Individuales en</w:t>
      </w:r>
      <w:r w:rsidR="00D21FAA">
        <w:rPr>
          <w:rFonts w:ascii="Montserrat" w:hAnsi="Montserrat"/>
          <w:b/>
          <w:sz w:val="21"/>
          <w:szCs w:val="21"/>
        </w:rPr>
        <w:t xml:space="preserve"> </w:t>
      </w:r>
      <w:r w:rsidRPr="008A60A6">
        <w:rPr>
          <w:rFonts w:ascii="Montserrat" w:hAnsi="Montserrat"/>
          <w:b/>
          <w:sz w:val="21"/>
          <w:szCs w:val="21"/>
        </w:rPr>
        <w:t>General</w:t>
      </w:r>
      <w:r w:rsidR="00FC291C">
        <w:rPr>
          <w:rFonts w:ascii="Montserrat" w:hAnsi="Montserrat"/>
          <w:b/>
          <w:sz w:val="21"/>
          <w:szCs w:val="21"/>
        </w:rPr>
        <w:t xml:space="preserve"> o </w:t>
      </w:r>
      <w:r w:rsidR="0099021B">
        <w:rPr>
          <w:rFonts w:ascii="Montserrat" w:hAnsi="Montserrat"/>
          <w:b/>
          <w:sz w:val="21"/>
          <w:szCs w:val="21"/>
        </w:rPr>
        <w:t>SERVICIOS TÉCNICOS</w:t>
      </w:r>
      <w:r w:rsidRPr="008A60A6">
        <w:rPr>
          <w:rFonts w:ascii="Montserrat" w:hAnsi="Montserrat"/>
          <w:b/>
          <w:sz w:val="21"/>
          <w:szCs w:val="21"/>
        </w:rPr>
        <w:t>.</w:t>
      </w:r>
    </w:p>
    <w:p w14:paraId="4B3EA06F" w14:textId="5D659768" w:rsidR="008E5644" w:rsidRDefault="008E5644" w:rsidP="009603C1">
      <w:pPr>
        <w:tabs>
          <w:tab w:val="left" w:pos="6990"/>
        </w:tabs>
        <w:rPr>
          <w:rFonts w:ascii="Arial" w:hAnsi="Arial" w:cs="Arial"/>
          <w:b/>
          <w:sz w:val="19"/>
          <w:szCs w:val="19"/>
        </w:rPr>
      </w:pPr>
    </w:p>
    <w:p w14:paraId="1D6E5304" w14:textId="2C7378F3" w:rsidR="002F21FD" w:rsidRDefault="002F21FD" w:rsidP="009603C1">
      <w:pPr>
        <w:tabs>
          <w:tab w:val="left" w:pos="6990"/>
        </w:tabs>
        <w:rPr>
          <w:rFonts w:ascii="Arial" w:hAnsi="Arial" w:cs="Arial"/>
          <w:b/>
          <w:sz w:val="19"/>
          <w:szCs w:val="19"/>
        </w:rPr>
      </w:pPr>
    </w:p>
    <w:p w14:paraId="64F3DA77" w14:textId="7A10FF6A" w:rsidR="002F21FD" w:rsidRDefault="002F21FD" w:rsidP="009603C1">
      <w:pPr>
        <w:tabs>
          <w:tab w:val="left" w:pos="6990"/>
        </w:tabs>
        <w:rPr>
          <w:rFonts w:ascii="Arial" w:hAnsi="Arial" w:cs="Arial"/>
          <w:b/>
          <w:sz w:val="19"/>
          <w:szCs w:val="19"/>
        </w:rPr>
      </w:pPr>
    </w:p>
    <w:p w14:paraId="79236CD5" w14:textId="5F1313CC" w:rsidR="002F21FD" w:rsidRDefault="002F21FD" w:rsidP="009603C1">
      <w:pPr>
        <w:tabs>
          <w:tab w:val="left" w:pos="6990"/>
        </w:tabs>
        <w:rPr>
          <w:rFonts w:ascii="Arial" w:hAnsi="Arial" w:cs="Arial"/>
          <w:b/>
          <w:sz w:val="19"/>
          <w:szCs w:val="19"/>
        </w:rPr>
      </w:pPr>
    </w:p>
    <w:p w14:paraId="79EB7304" w14:textId="2B40DE8F" w:rsidR="002F21FD" w:rsidRDefault="002F21FD" w:rsidP="009603C1">
      <w:pPr>
        <w:tabs>
          <w:tab w:val="left" w:pos="6990"/>
        </w:tabs>
        <w:rPr>
          <w:rFonts w:ascii="Arial" w:hAnsi="Arial" w:cs="Arial"/>
          <w:b/>
          <w:sz w:val="19"/>
          <w:szCs w:val="19"/>
        </w:rPr>
      </w:pPr>
    </w:p>
    <w:p w14:paraId="72A6CD1E" w14:textId="0417E872" w:rsidR="00FF2469" w:rsidRDefault="00FF2469" w:rsidP="009603C1">
      <w:pPr>
        <w:tabs>
          <w:tab w:val="left" w:pos="6990"/>
        </w:tabs>
        <w:rPr>
          <w:rFonts w:ascii="Arial" w:hAnsi="Arial" w:cs="Arial"/>
          <w:b/>
          <w:sz w:val="19"/>
          <w:szCs w:val="19"/>
        </w:rPr>
      </w:pPr>
    </w:p>
    <w:p w14:paraId="243D0A4C" w14:textId="77777777" w:rsidR="00FF2469" w:rsidRDefault="00FF2469" w:rsidP="009603C1">
      <w:pPr>
        <w:tabs>
          <w:tab w:val="left" w:pos="6990"/>
        </w:tabs>
        <w:rPr>
          <w:rFonts w:ascii="Arial" w:hAnsi="Arial" w:cs="Arial"/>
          <w:b/>
          <w:sz w:val="19"/>
          <w:szCs w:val="19"/>
        </w:rPr>
      </w:pPr>
    </w:p>
    <w:p w14:paraId="4BDC1E05" w14:textId="567888DF" w:rsidR="002F21FD" w:rsidRDefault="002F21FD" w:rsidP="009603C1">
      <w:pPr>
        <w:tabs>
          <w:tab w:val="left" w:pos="6990"/>
        </w:tabs>
        <w:rPr>
          <w:rFonts w:ascii="Arial" w:hAnsi="Arial" w:cs="Arial"/>
          <w:b/>
          <w:sz w:val="19"/>
          <w:szCs w:val="19"/>
        </w:rPr>
      </w:pPr>
    </w:p>
    <w:p w14:paraId="6927B1CB" w14:textId="32DCB055" w:rsidR="002F21FD" w:rsidRDefault="002F21FD" w:rsidP="009603C1">
      <w:pPr>
        <w:tabs>
          <w:tab w:val="left" w:pos="6990"/>
        </w:tabs>
        <w:rPr>
          <w:rFonts w:ascii="Arial" w:hAnsi="Arial" w:cs="Arial"/>
          <w:b/>
          <w:sz w:val="19"/>
          <w:szCs w:val="19"/>
        </w:rPr>
      </w:pPr>
    </w:p>
    <w:p w14:paraId="576582D2" w14:textId="6C58993D" w:rsidR="002F21FD" w:rsidRDefault="002F21FD" w:rsidP="009603C1">
      <w:pPr>
        <w:tabs>
          <w:tab w:val="left" w:pos="6990"/>
        </w:tabs>
        <w:rPr>
          <w:rFonts w:ascii="Arial" w:hAnsi="Arial" w:cs="Arial"/>
          <w:b/>
          <w:sz w:val="19"/>
          <w:szCs w:val="19"/>
        </w:rPr>
      </w:pPr>
    </w:p>
    <w:p w14:paraId="1DFBA908" w14:textId="5A9052B9" w:rsidR="002F21FD" w:rsidRDefault="002F21FD" w:rsidP="009603C1">
      <w:pPr>
        <w:tabs>
          <w:tab w:val="left" w:pos="6990"/>
        </w:tabs>
        <w:rPr>
          <w:rFonts w:ascii="Arial" w:hAnsi="Arial" w:cs="Arial"/>
          <w:b/>
          <w:sz w:val="19"/>
          <w:szCs w:val="19"/>
        </w:rPr>
      </w:pPr>
    </w:p>
    <w:p w14:paraId="52DFF876" w14:textId="77777777" w:rsidR="002F21FD" w:rsidRPr="009603C1" w:rsidRDefault="002F21FD" w:rsidP="009603C1">
      <w:pPr>
        <w:tabs>
          <w:tab w:val="left" w:pos="6990"/>
        </w:tabs>
        <w:rPr>
          <w:rFonts w:ascii="Arial" w:hAnsi="Arial" w:cs="Arial"/>
          <w:b/>
          <w:sz w:val="19"/>
          <w:szCs w:val="19"/>
        </w:rPr>
      </w:pPr>
    </w:p>
    <w:sectPr w:rsidR="002F21FD" w:rsidRPr="009603C1" w:rsidSect="0099021B">
      <w:headerReference w:type="default" r:id="rId8"/>
      <w:footerReference w:type="default" r:id="rId9"/>
      <w:pgSz w:w="15840" w:h="12240" w:orient="landscape" w:code="1"/>
      <w:pgMar w:top="720" w:right="720" w:bottom="720" w:left="720" w:header="709" w:footer="709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E1203A" w14:textId="77777777" w:rsidR="00442FF0" w:rsidRDefault="00442FF0" w:rsidP="005B1EDE">
      <w:r>
        <w:separator/>
      </w:r>
    </w:p>
  </w:endnote>
  <w:endnote w:type="continuationSeparator" w:id="0">
    <w:p w14:paraId="4CF6F84C" w14:textId="77777777" w:rsidR="00442FF0" w:rsidRDefault="00442FF0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SemiBold">
    <w:altName w:val="Calibri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9C2812" w14:textId="76084233" w:rsidR="00442FF0" w:rsidRDefault="00442FF0">
    <w:pPr>
      <w:pStyle w:val="Piedepgina"/>
    </w:pPr>
    <w:r>
      <w:rPr>
        <w:noProof/>
      </w:rPr>
      <w:drawing>
        <wp:anchor distT="114300" distB="114300" distL="114300" distR="114300" simplePos="0" relativeHeight="251669504" behindDoc="0" locked="0" layoutInCell="1" hidden="0" allowOverlap="1" wp14:anchorId="35E0A77F" wp14:editId="503E771C">
          <wp:simplePos x="0" y="0"/>
          <wp:positionH relativeFrom="column">
            <wp:posOffset>742950</wp:posOffset>
          </wp:positionH>
          <wp:positionV relativeFrom="paragraph">
            <wp:posOffset>-38100</wp:posOffset>
          </wp:positionV>
          <wp:extent cx="7855851" cy="665750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91142" b="2327"/>
                  <a:stretch>
                    <a:fillRect/>
                  </a:stretch>
                </pic:blipFill>
                <pic:spPr>
                  <a:xfrm>
                    <a:off x="0" y="0"/>
                    <a:ext cx="7855851" cy="665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FDECB3" w14:textId="77777777" w:rsidR="00442FF0" w:rsidRDefault="00442FF0" w:rsidP="005B1EDE">
      <w:r>
        <w:separator/>
      </w:r>
    </w:p>
  </w:footnote>
  <w:footnote w:type="continuationSeparator" w:id="0">
    <w:p w14:paraId="11F8C475" w14:textId="77777777" w:rsidR="00442FF0" w:rsidRDefault="00442FF0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FE698D" w14:textId="76C30C10" w:rsidR="00442FF0" w:rsidRPr="007F0574" w:rsidRDefault="00442FF0" w:rsidP="008B003B">
    <w:pPr>
      <w:pStyle w:val="Encabezado"/>
    </w:pPr>
    <w:r>
      <w:rPr>
        <w:noProof/>
      </w:rPr>
      <w:drawing>
        <wp:anchor distT="114300" distB="114300" distL="114300" distR="114300" simplePos="0" relativeHeight="251667456" behindDoc="0" locked="0" layoutInCell="1" hidden="0" allowOverlap="1" wp14:anchorId="7433295D" wp14:editId="344F9995">
          <wp:simplePos x="0" y="0"/>
          <wp:positionH relativeFrom="column">
            <wp:posOffset>-190500</wp:posOffset>
          </wp:positionH>
          <wp:positionV relativeFrom="paragraph">
            <wp:posOffset>4445</wp:posOffset>
          </wp:positionV>
          <wp:extent cx="1981200" cy="61912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5150" t="2953" r="60299" b="88703"/>
                  <a:stretch>
                    <a:fillRect/>
                  </a:stretch>
                </pic:blipFill>
                <pic:spPr>
                  <a:xfrm>
                    <a:off x="0" y="0"/>
                    <a:ext cx="1981200" cy="6191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D92EDDF" w14:textId="629B3166" w:rsidR="00442FF0" w:rsidRDefault="00442FF0">
    <w:pPr>
      <w:pStyle w:val="Encabezado"/>
    </w:pPr>
  </w:p>
  <w:p w14:paraId="2FE4894A" w14:textId="77777777" w:rsidR="00442FF0" w:rsidRDefault="00442FF0">
    <w:pPr>
      <w:pStyle w:val="Encabezado"/>
    </w:pPr>
  </w:p>
  <w:p w14:paraId="06BC9DAC" w14:textId="77777777" w:rsidR="00442FF0" w:rsidRDefault="00442FF0">
    <w:pPr>
      <w:pStyle w:val="Encabezado"/>
    </w:pPr>
  </w:p>
  <w:p w14:paraId="0CF9904D" w14:textId="77777777" w:rsidR="00442FF0" w:rsidRDefault="00442FF0" w:rsidP="008F39EE">
    <w:pPr>
      <w:pStyle w:val="Encabezado"/>
      <w:jc w:val="center"/>
      <w:rPr>
        <w:rFonts w:ascii="Arial" w:hAnsi="Arial" w:cs="Arial"/>
        <w:b/>
        <w:color w:val="FF0000"/>
        <w:sz w:val="32"/>
        <w:szCs w:val="32"/>
      </w:rPr>
    </w:pPr>
    <w:r>
      <w:rPr>
        <w:rFonts w:ascii="Arial" w:hAnsi="Arial" w:cs="Arial"/>
        <w:b/>
        <w:color w:val="FF0000"/>
        <w:sz w:val="32"/>
        <w:szCs w:val="32"/>
      </w:rPr>
      <w:t>DIRECCIÓN SUPERIOR</w:t>
    </w:r>
  </w:p>
  <w:p w14:paraId="5D219204" w14:textId="77777777" w:rsidR="00442FF0" w:rsidRPr="00343572" w:rsidRDefault="00442FF0" w:rsidP="008F39EE">
    <w:pPr>
      <w:pStyle w:val="Encabezado"/>
      <w:jc w:val="center"/>
      <w:rPr>
        <w:rFonts w:ascii="Arial" w:hAnsi="Arial" w:cs="Arial"/>
        <w:b/>
        <w:color w:val="FF0000"/>
        <w:sz w:val="32"/>
        <w:szCs w:val="32"/>
      </w:rPr>
    </w:pPr>
    <w:r>
      <w:rPr>
        <w:rFonts w:ascii="Arial" w:hAnsi="Arial" w:cs="Arial"/>
        <w:b/>
        <w:color w:val="FF0000"/>
        <w:sz w:val="32"/>
        <w:szCs w:val="32"/>
      </w:rPr>
      <w:t xml:space="preserve">UNIDAD PARA LA PREVENCIÓN COMUNITARIA DE LA VIOLENCIA </w:t>
    </w:r>
  </w:p>
  <w:p w14:paraId="5634E9A5" w14:textId="717D52AB" w:rsidR="00442FF0" w:rsidRDefault="00442FF0" w:rsidP="008F39EE">
    <w:pPr>
      <w:pStyle w:val="Encabezado"/>
      <w:ind w:left="-900" w:firstLine="900"/>
      <w:jc w:val="center"/>
      <w:rPr>
        <w:rFonts w:ascii="Arial" w:hAnsi="Arial" w:cs="Arial"/>
        <w:b/>
        <w:sz w:val="22"/>
        <w:szCs w:val="22"/>
      </w:rPr>
    </w:pPr>
    <w:r w:rsidRPr="00406A7A">
      <w:rPr>
        <w:rFonts w:ascii="Arial" w:hAnsi="Arial" w:cs="Arial"/>
        <w:b/>
        <w:sz w:val="22"/>
        <w:szCs w:val="22"/>
      </w:rPr>
      <w:t>Coordinador</w:t>
    </w:r>
    <w:r>
      <w:rPr>
        <w:rFonts w:ascii="Arial" w:hAnsi="Arial" w:cs="Arial"/>
        <w:b/>
        <w:sz w:val="22"/>
        <w:szCs w:val="22"/>
      </w:rPr>
      <w:t xml:space="preserve"> General en funciones</w:t>
    </w:r>
    <w:r w:rsidRPr="00406A7A">
      <w:rPr>
        <w:rFonts w:ascii="Arial" w:hAnsi="Arial" w:cs="Arial"/>
        <w:b/>
        <w:sz w:val="22"/>
        <w:szCs w:val="22"/>
      </w:rPr>
      <w:t xml:space="preserve">: </w:t>
    </w:r>
    <w:r>
      <w:rPr>
        <w:rFonts w:ascii="Arial" w:hAnsi="Arial" w:cs="Arial"/>
        <w:b/>
        <w:sz w:val="22"/>
        <w:szCs w:val="22"/>
      </w:rPr>
      <w:t>Lic. Alberto Luján Villagrán</w:t>
    </w:r>
  </w:p>
  <w:p w14:paraId="6BEB9E8F" w14:textId="6ABBFC08" w:rsidR="00442FF0" w:rsidRPr="008F6265" w:rsidRDefault="00442FF0" w:rsidP="008F39EE">
    <w:pPr>
      <w:pStyle w:val="Encabezado"/>
      <w:ind w:left="-900" w:firstLine="900"/>
      <w:jc w:val="center"/>
      <w:rPr>
        <w:rFonts w:ascii="Arial" w:hAnsi="Arial" w:cs="Arial"/>
        <w:b/>
        <w:sz w:val="22"/>
        <w:szCs w:val="22"/>
      </w:rPr>
    </w:pPr>
    <w:r w:rsidRPr="008F6265">
      <w:rPr>
        <w:rFonts w:ascii="Arial" w:hAnsi="Arial" w:cs="Arial"/>
        <w:b/>
        <w:sz w:val="22"/>
        <w:szCs w:val="22"/>
      </w:rPr>
      <w:t xml:space="preserve">Responsable de actualización de información: </w:t>
    </w:r>
    <w:proofErr w:type="spellStart"/>
    <w:r>
      <w:rPr>
        <w:rFonts w:ascii="Arial" w:hAnsi="Arial" w:cs="Arial"/>
        <w:b/>
        <w:sz w:val="22"/>
        <w:szCs w:val="22"/>
      </w:rPr>
      <w:t>Lesther</w:t>
    </w:r>
    <w:proofErr w:type="spellEnd"/>
    <w:r>
      <w:rPr>
        <w:rFonts w:ascii="Arial" w:hAnsi="Arial" w:cs="Arial"/>
        <w:b/>
        <w:sz w:val="22"/>
        <w:szCs w:val="22"/>
      </w:rPr>
      <w:t xml:space="preserve"> Enrique Argueta </w:t>
    </w:r>
    <w:proofErr w:type="spellStart"/>
    <w:r>
      <w:rPr>
        <w:rFonts w:ascii="Arial" w:hAnsi="Arial" w:cs="Arial"/>
        <w:b/>
        <w:sz w:val="22"/>
        <w:szCs w:val="22"/>
      </w:rPr>
      <w:t>Solis</w:t>
    </w:r>
    <w:proofErr w:type="spellEnd"/>
    <w:r>
      <w:rPr>
        <w:rFonts w:ascii="Arial" w:hAnsi="Arial" w:cs="Arial"/>
        <w:b/>
        <w:sz w:val="22"/>
        <w:szCs w:val="22"/>
      </w:rPr>
      <w:t xml:space="preserve"> </w:t>
    </w:r>
  </w:p>
  <w:p w14:paraId="492EBE7F" w14:textId="7010D478" w:rsidR="00442FF0" w:rsidRPr="008F6265" w:rsidRDefault="00442FF0" w:rsidP="008F39EE">
    <w:pPr>
      <w:pStyle w:val="Encabezado"/>
      <w:ind w:left="-900" w:firstLine="900"/>
      <w:jc w:val="center"/>
      <w:rPr>
        <w:rFonts w:ascii="Arial" w:hAnsi="Arial" w:cs="Arial"/>
        <w:b/>
        <w:sz w:val="22"/>
        <w:szCs w:val="22"/>
      </w:rPr>
    </w:pPr>
    <w:r w:rsidRPr="008F6265">
      <w:rPr>
        <w:rFonts w:ascii="Arial" w:hAnsi="Arial" w:cs="Arial"/>
        <w:b/>
        <w:sz w:val="22"/>
        <w:szCs w:val="22"/>
      </w:rPr>
      <w:t xml:space="preserve">Fecha de emisión: </w:t>
    </w:r>
    <w:r>
      <w:rPr>
        <w:rFonts w:ascii="Arial" w:hAnsi="Arial" w:cs="Arial"/>
        <w:b/>
        <w:sz w:val="22"/>
        <w:szCs w:val="22"/>
      </w:rPr>
      <w:t>31/07/2026</w:t>
    </w:r>
  </w:p>
  <w:p w14:paraId="214EF35E" w14:textId="045B143C" w:rsidR="00442FF0" w:rsidRPr="008F6265" w:rsidRDefault="00442FF0" w:rsidP="008F39EE">
    <w:pPr>
      <w:pStyle w:val="Encabezado"/>
      <w:ind w:left="-900" w:firstLine="900"/>
      <w:jc w:val="center"/>
      <w:rPr>
        <w:rFonts w:ascii="Arial" w:hAnsi="Arial" w:cs="Arial"/>
        <w:b/>
        <w:sz w:val="22"/>
        <w:szCs w:val="22"/>
        <w:u w:val="single"/>
      </w:rPr>
    </w:pPr>
    <w:r w:rsidRPr="008F6265">
      <w:rPr>
        <w:rFonts w:ascii="Arial" w:hAnsi="Arial" w:cs="Arial"/>
        <w:b/>
        <w:sz w:val="22"/>
        <w:szCs w:val="22"/>
        <w:u w:val="single"/>
      </w:rPr>
      <w:t xml:space="preserve">(Artículo 10, numeral 4, Ley de Acceso </w:t>
    </w:r>
    <w:r>
      <w:rPr>
        <w:rFonts w:ascii="Arial" w:hAnsi="Arial" w:cs="Arial"/>
        <w:b/>
        <w:sz w:val="22"/>
        <w:szCs w:val="22"/>
        <w:u w:val="single"/>
      </w:rPr>
      <w:t>a</w:t>
    </w:r>
    <w:r w:rsidRPr="008F6265">
      <w:rPr>
        <w:rFonts w:ascii="Arial" w:hAnsi="Arial" w:cs="Arial"/>
        <w:b/>
        <w:sz w:val="22"/>
        <w:szCs w:val="22"/>
        <w:u w:val="single"/>
      </w:rPr>
      <w:t xml:space="preserve"> la Información Pública)</w:t>
    </w:r>
  </w:p>
  <w:p w14:paraId="6CDB1FD5" w14:textId="77777777" w:rsidR="00442FF0" w:rsidRPr="008F6265" w:rsidRDefault="00442FF0" w:rsidP="008F39EE">
    <w:pPr>
      <w:pStyle w:val="Encabezado"/>
      <w:ind w:left="-900" w:firstLine="900"/>
      <w:jc w:val="center"/>
      <w:rPr>
        <w:rFonts w:ascii="Arial" w:hAnsi="Arial" w:cs="Arial"/>
        <w:b/>
        <w:sz w:val="22"/>
        <w:szCs w:val="22"/>
      </w:rPr>
    </w:pPr>
  </w:p>
  <w:p w14:paraId="2D61218C" w14:textId="77777777" w:rsidR="00442FF0" w:rsidRPr="008F6265" w:rsidRDefault="00442FF0" w:rsidP="008F39EE">
    <w:pPr>
      <w:pStyle w:val="Encabezado"/>
      <w:ind w:left="-900" w:firstLine="900"/>
      <w:jc w:val="center"/>
      <w:rPr>
        <w:rFonts w:ascii="Arial" w:hAnsi="Arial" w:cs="Arial"/>
        <w:b/>
        <w:sz w:val="22"/>
        <w:szCs w:val="22"/>
      </w:rPr>
    </w:pPr>
    <w:r w:rsidRPr="008F6265">
      <w:rPr>
        <w:rFonts w:ascii="Arial" w:hAnsi="Arial" w:cs="Arial"/>
        <w:b/>
        <w:sz w:val="22"/>
        <w:szCs w:val="22"/>
      </w:rPr>
      <w:t>RENGLÓN PRESUPUESTARIO 029 “</w:t>
    </w:r>
    <w:r>
      <w:rPr>
        <w:rFonts w:ascii="Arial" w:hAnsi="Arial" w:cs="Arial"/>
        <w:b/>
        <w:sz w:val="22"/>
        <w:szCs w:val="22"/>
      </w:rPr>
      <w:t>OTRAS REMUNERACIONES DE PERSONAL TEMPORAL</w:t>
    </w:r>
    <w:r w:rsidRPr="008F6265">
      <w:rPr>
        <w:rFonts w:ascii="Arial" w:hAnsi="Arial" w:cs="Arial"/>
        <w:b/>
        <w:sz w:val="22"/>
        <w:szCs w:val="22"/>
      </w:rPr>
      <w:t>”</w:t>
    </w:r>
  </w:p>
  <w:p w14:paraId="0250B262" w14:textId="77777777" w:rsidR="00442FF0" w:rsidRPr="008F6265" w:rsidRDefault="00442FF0" w:rsidP="008F39EE">
    <w:pPr>
      <w:pStyle w:val="Encabezado"/>
      <w:ind w:left="-900" w:firstLine="900"/>
      <w:jc w:val="center"/>
      <w:rPr>
        <w:rFonts w:ascii="Arial" w:hAnsi="Arial" w:cs="Arial"/>
        <w:b/>
        <w:sz w:val="22"/>
        <w:szCs w:val="22"/>
      </w:rPr>
    </w:pPr>
    <w:r w:rsidRPr="008F6265">
      <w:rPr>
        <w:rFonts w:ascii="Arial" w:hAnsi="Arial" w:cs="Arial"/>
        <w:b/>
        <w:sz w:val="22"/>
        <w:szCs w:val="22"/>
      </w:rPr>
      <w:t>NOTA: No se erogan recursos en concepto de pago de Dietas</w:t>
    </w:r>
  </w:p>
  <w:p w14:paraId="0052404D" w14:textId="6D7398DF" w:rsidR="00442FF0" w:rsidRDefault="00442FF0">
    <w:pPr>
      <w:pStyle w:val="Encabezado"/>
    </w:pPr>
    <w:r w:rsidRPr="005B1ED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721E6E8" wp14:editId="25AE2E06">
              <wp:simplePos x="0" y="0"/>
              <wp:positionH relativeFrom="column">
                <wp:posOffset>587375</wp:posOffset>
              </wp:positionH>
              <wp:positionV relativeFrom="paragraph">
                <wp:posOffset>8855710</wp:posOffset>
              </wp:positionV>
              <wp:extent cx="4427855" cy="708660"/>
              <wp:effectExtent l="0" t="0" r="0" b="0"/>
              <wp:wrapNone/>
              <wp:docPr id="6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7855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AF64F45" w14:textId="77777777" w:rsidR="00442FF0" w:rsidRPr="00722912" w:rsidRDefault="00442FF0" w:rsidP="005B1EDE">
                          <w:pPr>
                            <w:snapToGrid w:val="0"/>
                            <w:jc w:val="center"/>
                            <w:rPr>
                              <w:rFonts w:ascii="Montserrat SemiBold" w:hAnsi="Montserrat SemiBold"/>
                              <w:b/>
                              <w:bCs/>
                              <w:color w:val="0E1538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722912">
                            <w:rPr>
                              <w:rFonts w:ascii="Montserrat SemiBold" w:hAnsi="Montserrat SemiBold"/>
                              <w:b/>
                              <w:bCs/>
                              <w:color w:val="0E1538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Dirección de la institución</w:t>
                          </w:r>
                        </w:p>
                        <w:p w14:paraId="264BB959" w14:textId="77777777" w:rsidR="00442FF0" w:rsidRPr="00722912" w:rsidRDefault="00442FF0" w:rsidP="005B1EDE">
                          <w:pPr>
                            <w:snapToGrid w:val="0"/>
                            <w:jc w:val="center"/>
                            <w:rPr>
                              <w:rFonts w:ascii="Montserrat SemiBold" w:hAnsi="Montserrat SemiBold"/>
                              <w:b/>
                              <w:bCs/>
                              <w:color w:val="0E1538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722912">
                            <w:rPr>
                              <w:rFonts w:ascii="Montserrat SemiBold" w:hAnsi="Montserrat SemiBold"/>
                              <w:b/>
                              <w:bCs/>
                              <w:color w:val="0E1538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Teléfonos</w:t>
                          </w:r>
                        </w:p>
                        <w:p w14:paraId="42125669" w14:textId="77777777" w:rsidR="00442FF0" w:rsidRPr="00722912" w:rsidRDefault="00442FF0" w:rsidP="005B1EDE">
                          <w:pPr>
                            <w:snapToGrid w:val="0"/>
                            <w:jc w:val="center"/>
                            <w:rPr>
                              <w:rFonts w:ascii="Montserrat SemiBold" w:hAnsi="Montserrat SemiBold"/>
                              <w:b/>
                              <w:bCs/>
                              <w:color w:val="0E1538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722912">
                            <w:rPr>
                              <w:rFonts w:ascii="Montserrat SemiBold" w:hAnsi="Montserrat SemiBold"/>
                              <w:b/>
                              <w:bCs/>
                              <w:color w:val="0E1538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Redes Sociales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21E6E8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46.25pt;margin-top:697.3pt;width:348.65pt;height:55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SEhNAIAAFgEAAAOAAAAZHJzL2Uyb0RvYy54bWysVE1v2zAMvQ/YfxB0X+yk+aoRp8hSZBgQ&#10;tAXSoWdFlmIDsqhJSuzs14+SnTTodhp2kSmRIvXeI714aGtFTsK6CnROh4OUEqE5FJU+5PTH6+bL&#10;nBLnmS6YAi1yehaOPiw/f1o0JhMjKEEVwhJMol3WmJyW3pssSRwvRc3cAIzQ6JRga+Zxaw9JYVmD&#10;2WuVjNJ0mjRgC2OBC+fw9LFz0mXML6Xg/llKJzxROcW3+bjauO7DmiwXLDtYZsqK989g//CKmlUa&#10;i15TPTLPyNFWf6SqK27BgfQDDnUCUlZcRAyIZph+QLMrmRERC5LjzJUm9//S8qfTiyVVkdMpJZrV&#10;KNH6yAoLpBDEi9YDuQskNcZlGLszGO3br9Ci2Jdzh4cBeyttHb6IiqAf6T5fKcZMhOPheDyazScT&#10;Sjj6Zul8Oo0aJO+3jXX+m4CaBCOnFiWMzLLT1nl8CYZeQkIxDZtKqSij0qRBHHeTNF64evCG0ngx&#10;YOjeGizf7tse2B6KM+Ky0LWHM3xTYfEtc/6FWewHhII97p9xkQqwCPQWJSXYX387D/EoE3opabC/&#10;cup+HpkVlKjvGgW8H47HoSHjZjyZjXBjbz37W48+1mvAFh7iNBkezRDv1cWUFuo3HIVVqIoupjnW&#10;zqm/mGvfdT2OEherVQzCFjTMb/XO8JA60BmofW3fmDU9/6EHnuDSiSz7IEMX2wmxOnqQVdQoENyx&#10;2vOO7Rul60ctzMftPka9/xCWvwEAAP//AwBQSwMEFAAGAAgAAAAhAI9v73biAAAADAEAAA8AAABk&#10;cnMvZG93bnJldi54bWxMj01Pg0AQhu8m/ofNmHiziygIlKVpSBoTo4fWXrwt7BRI9wPZbYv+eseT&#10;HuedJ+9HuZqNZmec/OCsgPtFBAxt69RgOwH7981dBswHaZXUzqKAL/Swqq6vSlkod7FbPO9Cx8jE&#10;+kIK6EMYC85926ORfuFGtPQ7uMnIQOfUcTXJC5kbzeMoSrmRg6WEXo5Y99gedycj4KXevMltE5vs&#10;W9fPr4f1+Ln/SIS4vZnXS2AB5/AHw299qg4VdWrcySrPtIA8Togk/SF/TIER8ZTlNKYhKYnSGHhV&#10;8v8jqh8AAAD//wMAUEsBAi0AFAAGAAgAAAAhALaDOJL+AAAA4QEAABMAAAAAAAAAAAAAAAAAAAAA&#10;AFtDb250ZW50X1R5cGVzXS54bWxQSwECLQAUAAYACAAAACEAOP0h/9YAAACUAQAACwAAAAAAAAAA&#10;AAAAAAAvAQAAX3JlbHMvLnJlbHNQSwECLQAUAAYACAAAACEAVk0hITQCAABYBAAADgAAAAAAAAAA&#10;AAAAAAAuAgAAZHJzL2Uyb0RvYy54bWxQSwECLQAUAAYACAAAACEAj2/vduIAAAAMAQAADwAAAAAA&#10;AAAAAAAAAACOBAAAZHJzL2Rvd25yZXYueG1sUEsFBgAAAAAEAAQA8wAAAJ0FAAAAAA==&#10;" filled="f" stroked="f" strokeweight=".5pt">
              <v:textbox>
                <w:txbxContent>
                  <w:p w14:paraId="0AF64F45" w14:textId="77777777" w:rsidR="00442FF0" w:rsidRPr="00722912" w:rsidRDefault="00442FF0" w:rsidP="005B1EDE">
                    <w:pPr>
                      <w:snapToGrid w:val="0"/>
                      <w:jc w:val="center"/>
                      <w:rPr>
                        <w:rFonts w:ascii="Montserrat SemiBold" w:hAnsi="Montserrat SemiBold"/>
                        <w:b/>
                        <w:bCs/>
                        <w:color w:val="0E1538"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722912">
                      <w:rPr>
                        <w:rFonts w:ascii="Montserrat SemiBold" w:hAnsi="Montserrat SemiBold"/>
                        <w:b/>
                        <w:bCs/>
                        <w:color w:val="0E1538"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Dirección de la institución</w:t>
                    </w:r>
                  </w:p>
                  <w:p w14:paraId="264BB959" w14:textId="77777777" w:rsidR="00442FF0" w:rsidRPr="00722912" w:rsidRDefault="00442FF0" w:rsidP="005B1EDE">
                    <w:pPr>
                      <w:snapToGrid w:val="0"/>
                      <w:jc w:val="center"/>
                      <w:rPr>
                        <w:rFonts w:ascii="Montserrat SemiBold" w:hAnsi="Montserrat SemiBold"/>
                        <w:b/>
                        <w:bCs/>
                        <w:color w:val="0E1538"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722912">
                      <w:rPr>
                        <w:rFonts w:ascii="Montserrat SemiBold" w:hAnsi="Montserrat SemiBold"/>
                        <w:b/>
                        <w:bCs/>
                        <w:color w:val="0E1538"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Teléfonos</w:t>
                    </w:r>
                  </w:p>
                  <w:p w14:paraId="42125669" w14:textId="77777777" w:rsidR="00442FF0" w:rsidRPr="00722912" w:rsidRDefault="00442FF0" w:rsidP="005B1EDE">
                    <w:pPr>
                      <w:snapToGrid w:val="0"/>
                      <w:jc w:val="center"/>
                      <w:rPr>
                        <w:rFonts w:ascii="Montserrat SemiBold" w:hAnsi="Montserrat SemiBold"/>
                        <w:b/>
                        <w:bCs/>
                        <w:color w:val="0E1538"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722912">
                      <w:rPr>
                        <w:rFonts w:ascii="Montserrat SemiBold" w:hAnsi="Montserrat SemiBold"/>
                        <w:b/>
                        <w:bCs/>
                        <w:color w:val="0E1538"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Redes Sociales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F38DA"/>
    <w:multiLevelType w:val="hybridMultilevel"/>
    <w:tmpl w:val="638C8FDA"/>
    <w:lvl w:ilvl="0" w:tplc="742C340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237E6"/>
    <w:multiLevelType w:val="hybridMultilevel"/>
    <w:tmpl w:val="9418D804"/>
    <w:lvl w:ilvl="0" w:tplc="399ED6F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790F77"/>
    <w:multiLevelType w:val="hybridMultilevel"/>
    <w:tmpl w:val="F0DE0EC4"/>
    <w:lvl w:ilvl="0" w:tplc="F84C02B4">
      <w:numFmt w:val="bullet"/>
      <w:lvlText w:val="-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7915D6"/>
    <w:multiLevelType w:val="hybridMultilevel"/>
    <w:tmpl w:val="6E1CB74A"/>
    <w:lvl w:ilvl="0" w:tplc="0D863898">
      <w:numFmt w:val="bullet"/>
      <w:lvlText w:val="-"/>
      <w:lvlJc w:val="left"/>
      <w:pPr>
        <w:ind w:left="8196" w:hanging="360"/>
      </w:pPr>
      <w:rPr>
        <w:rFonts w:ascii="Arial" w:eastAsia="Times New Roman" w:hAnsi="Arial" w:cs="Arial" w:hint="default"/>
      </w:rPr>
    </w:lvl>
    <w:lvl w:ilvl="1" w:tplc="100A0003" w:tentative="1">
      <w:start w:val="1"/>
      <w:numFmt w:val="bullet"/>
      <w:lvlText w:val="o"/>
      <w:lvlJc w:val="left"/>
      <w:pPr>
        <w:ind w:left="8916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9636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10356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11076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11796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12516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13236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13956" w:hanging="360"/>
      </w:pPr>
      <w:rPr>
        <w:rFonts w:ascii="Wingdings" w:hAnsi="Wingdings" w:hint="default"/>
      </w:rPr>
    </w:lvl>
  </w:abstractNum>
  <w:abstractNum w:abstractNumId="4" w15:restartNumberingAfterBreak="0">
    <w:nsid w:val="76AB3F62"/>
    <w:multiLevelType w:val="hybridMultilevel"/>
    <w:tmpl w:val="C5E6A782"/>
    <w:lvl w:ilvl="0" w:tplc="8D66EFC2">
      <w:numFmt w:val="bullet"/>
      <w:lvlText w:val="-"/>
      <w:lvlJc w:val="left"/>
      <w:pPr>
        <w:ind w:left="2136" w:hanging="360"/>
      </w:pPr>
      <w:rPr>
        <w:rFonts w:ascii="Arial" w:eastAsia="Times New Roman" w:hAnsi="Arial" w:cs="Arial" w:hint="default"/>
      </w:rPr>
    </w:lvl>
    <w:lvl w:ilvl="1" w:tplc="100A0003">
      <w:start w:val="1"/>
      <w:numFmt w:val="bullet"/>
      <w:lvlText w:val="o"/>
      <w:lvlJc w:val="left"/>
      <w:pPr>
        <w:ind w:left="277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EDE"/>
    <w:rsid w:val="00002724"/>
    <w:rsid w:val="00022BD7"/>
    <w:rsid w:val="00022E43"/>
    <w:rsid w:val="00036C47"/>
    <w:rsid w:val="00051E8C"/>
    <w:rsid w:val="00074404"/>
    <w:rsid w:val="000837FC"/>
    <w:rsid w:val="00086BED"/>
    <w:rsid w:val="0009721C"/>
    <w:rsid w:val="000A374C"/>
    <w:rsid w:val="000A426A"/>
    <w:rsid w:val="000A7613"/>
    <w:rsid w:val="000C4161"/>
    <w:rsid w:val="000D63FA"/>
    <w:rsid w:val="000E0CC2"/>
    <w:rsid w:val="000E1ED7"/>
    <w:rsid w:val="000E4E31"/>
    <w:rsid w:val="000F52B8"/>
    <w:rsid w:val="000F5DD9"/>
    <w:rsid w:val="00113722"/>
    <w:rsid w:val="00115CF4"/>
    <w:rsid w:val="00120A36"/>
    <w:rsid w:val="001237D6"/>
    <w:rsid w:val="00131D13"/>
    <w:rsid w:val="001366E6"/>
    <w:rsid w:val="00144C20"/>
    <w:rsid w:val="00177580"/>
    <w:rsid w:val="00182FAD"/>
    <w:rsid w:val="001A6252"/>
    <w:rsid w:val="001B4DE0"/>
    <w:rsid w:val="001B7580"/>
    <w:rsid w:val="001C00F5"/>
    <w:rsid w:val="001C0AA2"/>
    <w:rsid w:val="001C2B51"/>
    <w:rsid w:val="001D54E2"/>
    <w:rsid w:val="001E0E5B"/>
    <w:rsid w:val="001F0779"/>
    <w:rsid w:val="001F080F"/>
    <w:rsid w:val="001F5B24"/>
    <w:rsid w:val="00205310"/>
    <w:rsid w:val="0021770F"/>
    <w:rsid w:val="0022035E"/>
    <w:rsid w:val="002213A8"/>
    <w:rsid w:val="00255300"/>
    <w:rsid w:val="00290330"/>
    <w:rsid w:val="002B3382"/>
    <w:rsid w:val="002C2A24"/>
    <w:rsid w:val="002C2BD1"/>
    <w:rsid w:val="002D1631"/>
    <w:rsid w:val="002D3D2F"/>
    <w:rsid w:val="002D4EEC"/>
    <w:rsid w:val="002E0932"/>
    <w:rsid w:val="002E2F8B"/>
    <w:rsid w:val="002F21FD"/>
    <w:rsid w:val="003010FF"/>
    <w:rsid w:val="00307C4F"/>
    <w:rsid w:val="00307F64"/>
    <w:rsid w:val="00316BEC"/>
    <w:rsid w:val="003344DE"/>
    <w:rsid w:val="0039555B"/>
    <w:rsid w:val="003B2A2F"/>
    <w:rsid w:val="003B730B"/>
    <w:rsid w:val="003C538E"/>
    <w:rsid w:val="003C61D9"/>
    <w:rsid w:val="003C6A86"/>
    <w:rsid w:val="003D1795"/>
    <w:rsid w:val="003D74DD"/>
    <w:rsid w:val="003D7B4B"/>
    <w:rsid w:val="003D7E45"/>
    <w:rsid w:val="003E7C5D"/>
    <w:rsid w:val="003F33D2"/>
    <w:rsid w:val="00406A7A"/>
    <w:rsid w:val="00410324"/>
    <w:rsid w:val="00413B85"/>
    <w:rsid w:val="00420D95"/>
    <w:rsid w:val="00425E55"/>
    <w:rsid w:val="00437493"/>
    <w:rsid w:val="00442FF0"/>
    <w:rsid w:val="00452674"/>
    <w:rsid w:val="00453763"/>
    <w:rsid w:val="00461AD3"/>
    <w:rsid w:val="004A2161"/>
    <w:rsid w:val="004A52BA"/>
    <w:rsid w:val="004C5A6F"/>
    <w:rsid w:val="00500E38"/>
    <w:rsid w:val="0050479E"/>
    <w:rsid w:val="00515723"/>
    <w:rsid w:val="005232ED"/>
    <w:rsid w:val="00523368"/>
    <w:rsid w:val="0052544C"/>
    <w:rsid w:val="0052588E"/>
    <w:rsid w:val="00560558"/>
    <w:rsid w:val="00565C47"/>
    <w:rsid w:val="00572C59"/>
    <w:rsid w:val="005B1EDE"/>
    <w:rsid w:val="005D4C09"/>
    <w:rsid w:val="005F32FA"/>
    <w:rsid w:val="005F3A20"/>
    <w:rsid w:val="0060211A"/>
    <w:rsid w:val="00614E98"/>
    <w:rsid w:val="006217EA"/>
    <w:rsid w:val="00626752"/>
    <w:rsid w:val="00652819"/>
    <w:rsid w:val="0065539F"/>
    <w:rsid w:val="0067099F"/>
    <w:rsid w:val="00676A47"/>
    <w:rsid w:val="00680D86"/>
    <w:rsid w:val="006811C2"/>
    <w:rsid w:val="00696F94"/>
    <w:rsid w:val="006A0809"/>
    <w:rsid w:val="006A69A6"/>
    <w:rsid w:val="006C5133"/>
    <w:rsid w:val="006D2B8F"/>
    <w:rsid w:val="0071369C"/>
    <w:rsid w:val="00722912"/>
    <w:rsid w:val="0073265A"/>
    <w:rsid w:val="00735D17"/>
    <w:rsid w:val="007452E2"/>
    <w:rsid w:val="00745AAE"/>
    <w:rsid w:val="00756448"/>
    <w:rsid w:val="00781AA7"/>
    <w:rsid w:val="007841BD"/>
    <w:rsid w:val="00795FE0"/>
    <w:rsid w:val="00797BD5"/>
    <w:rsid w:val="007D2A40"/>
    <w:rsid w:val="007E18FE"/>
    <w:rsid w:val="007E54C0"/>
    <w:rsid w:val="007E6AA4"/>
    <w:rsid w:val="007F0C21"/>
    <w:rsid w:val="00801937"/>
    <w:rsid w:val="00814A62"/>
    <w:rsid w:val="0081504A"/>
    <w:rsid w:val="0082230D"/>
    <w:rsid w:val="00823EEC"/>
    <w:rsid w:val="00837936"/>
    <w:rsid w:val="0084696C"/>
    <w:rsid w:val="0085705A"/>
    <w:rsid w:val="0087632C"/>
    <w:rsid w:val="00886DD5"/>
    <w:rsid w:val="00892A78"/>
    <w:rsid w:val="00893DD6"/>
    <w:rsid w:val="008A0A4A"/>
    <w:rsid w:val="008A179A"/>
    <w:rsid w:val="008A6522"/>
    <w:rsid w:val="008B003B"/>
    <w:rsid w:val="008C6292"/>
    <w:rsid w:val="008D6D16"/>
    <w:rsid w:val="008E5644"/>
    <w:rsid w:val="008F2F1A"/>
    <w:rsid w:val="008F39EE"/>
    <w:rsid w:val="00900CBA"/>
    <w:rsid w:val="0091567F"/>
    <w:rsid w:val="00931BCF"/>
    <w:rsid w:val="00942B58"/>
    <w:rsid w:val="009603C1"/>
    <w:rsid w:val="009700EA"/>
    <w:rsid w:val="009739A2"/>
    <w:rsid w:val="00982D11"/>
    <w:rsid w:val="0099021B"/>
    <w:rsid w:val="009977A0"/>
    <w:rsid w:val="009A64D5"/>
    <w:rsid w:val="009C0C5D"/>
    <w:rsid w:val="009C3DE2"/>
    <w:rsid w:val="009D0869"/>
    <w:rsid w:val="009D3418"/>
    <w:rsid w:val="009D3531"/>
    <w:rsid w:val="009D4030"/>
    <w:rsid w:val="009D5697"/>
    <w:rsid w:val="00A04908"/>
    <w:rsid w:val="00A132F1"/>
    <w:rsid w:val="00A135FC"/>
    <w:rsid w:val="00A1501D"/>
    <w:rsid w:val="00A25023"/>
    <w:rsid w:val="00A25D03"/>
    <w:rsid w:val="00A36D26"/>
    <w:rsid w:val="00A418BC"/>
    <w:rsid w:val="00A422CC"/>
    <w:rsid w:val="00A849F6"/>
    <w:rsid w:val="00A879ED"/>
    <w:rsid w:val="00AB45B3"/>
    <w:rsid w:val="00AB7B17"/>
    <w:rsid w:val="00AC6EB6"/>
    <w:rsid w:val="00AD12EF"/>
    <w:rsid w:val="00AF31A4"/>
    <w:rsid w:val="00B16B77"/>
    <w:rsid w:val="00B21980"/>
    <w:rsid w:val="00B27F12"/>
    <w:rsid w:val="00B404FA"/>
    <w:rsid w:val="00B909C7"/>
    <w:rsid w:val="00BC4DA2"/>
    <w:rsid w:val="00BC7123"/>
    <w:rsid w:val="00BF2CFE"/>
    <w:rsid w:val="00BF30C9"/>
    <w:rsid w:val="00BF3EDF"/>
    <w:rsid w:val="00C0019A"/>
    <w:rsid w:val="00C003A6"/>
    <w:rsid w:val="00C116F6"/>
    <w:rsid w:val="00C27D58"/>
    <w:rsid w:val="00C459F6"/>
    <w:rsid w:val="00C5333F"/>
    <w:rsid w:val="00C535D0"/>
    <w:rsid w:val="00C55777"/>
    <w:rsid w:val="00C63161"/>
    <w:rsid w:val="00C92AD1"/>
    <w:rsid w:val="00CB3EBD"/>
    <w:rsid w:val="00CC3678"/>
    <w:rsid w:val="00CF27BE"/>
    <w:rsid w:val="00CF5707"/>
    <w:rsid w:val="00CF60D9"/>
    <w:rsid w:val="00CF7B5E"/>
    <w:rsid w:val="00D056D4"/>
    <w:rsid w:val="00D1170A"/>
    <w:rsid w:val="00D21FAA"/>
    <w:rsid w:val="00D55F09"/>
    <w:rsid w:val="00D6037E"/>
    <w:rsid w:val="00D67F22"/>
    <w:rsid w:val="00D713A9"/>
    <w:rsid w:val="00D87BBD"/>
    <w:rsid w:val="00D93F98"/>
    <w:rsid w:val="00DB4175"/>
    <w:rsid w:val="00DD0E05"/>
    <w:rsid w:val="00DE4DBF"/>
    <w:rsid w:val="00DF582D"/>
    <w:rsid w:val="00E00625"/>
    <w:rsid w:val="00E108B8"/>
    <w:rsid w:val="00E1790C"/>
    <w:rsid w:val="00E269BE"/>
    <w:rsid w:val="00E358F5"/>
    <w:rsid w:val="00E54473"/>
    <w:rsid w:val="00EB10A0"/>
    <w:rsid w:val="00EB76A5"/>
    <w:rsid w:val="00EF5F00"/>
    <w:rsid w:val="00F02C64"/>
    <w:rsid w:val="00F030CA"/>
    <w:rsid w:val="00F4257A"/>
    <w:rsid w:val="00F4484D"/>
    <w:rsid w:val="00F4681C"/>
    <w:rsid w:val="00F5784B"/>
    <w:rsid w:val="00F63F05"/>
    <w:rsid w:val="00F8571A"/>
    <w:rsid w:val="00FA1B6C"/>
    <w:rsid w:val="00FA302A"/>
    <w:rsid w:val="00FA486D"/>
    <w:rsid w:val="00FA6F25"/>
    <w:rsid w:val="00FC291C"/>
    <w:rsid w:val="00FE1DB8"/>
    <w:rsid w:val="00FE450E"/>
    <w:rsid w:val="00FE5388"/>
    <w:rsid w:val="00FF0F26"/>
    <w:rsid w:val="00FF2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;"/>
  <w14:docId w14:val="39C7DFEE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character" w:styleId="Hipervnculo">
    <w:name w:val="Hyperlink"/>
    <w:basedOn w:val="Fuentedeprrafopredeter"/>
    <w:uiPriority w:val="99"/>
    <w:semiHidden/>
    <w:unhideWhenUsed/>
    <w:rsid w:val="00FE5388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FE5388"/>
    <w:rPr>
      <w:color w:val="954F72"/>
      <w:u w:val="single"/>
    </w:rPr>
  </w:style>
  <w:style w:type="paragraph" w:customStyle="1" w:styleId="msonormal0">
    <w:name w:val="msonormal"/>
    <w:basedOn w:val="Normal"/>
    <w:rsid w:val="00FE538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GT" w:eastAsia="es-GT"/>
    </w:rPr>
  </w:style>
  <w:style w:type="paragraph" w:customStyle="1" w:styleId="xl65">
    <w:name w:val="xl65"/>
    <w:basedOn w:val="Normal"/>
    <w:rsid w:val="00FE538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val="es-GT" w:eastAsia="es-GT"/>
    </w:rPr>
  </w:style>
  <w:style w:type="paragraph" w:customStyle="1" w:styleId="xl66">
    <w:name w:val="xl66"/>
    <w:basedOn w:val="Normal"/>
    <w:rsid w:val="00FE538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val="es-GT" w:eastAsia="es-GT"/>
    </w:rPr>
  </w:style>
  <w:style w:type="paragraph" w:customStyle="1" w:styleId="xl67">
    <w:name w:val="xl67"/>
    <w:basedOn w:val="Normal"/>
    <w:rsid w:val="00FE538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val="es-GT" w:eastAsia="es-GT"/>
    </w:rPr>
  </w:style>
  <w:style w:type="paragraph" w:customStyle="1" w:styleId="xl68">
    <w:name w:val="xl68"/>
    <w:basedOn w:val="Normal"/>
    <w:rsid w:val="00FE53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val="es-GT" w:eastAsia="es-GT"/>
    </w:rPr>
  </w:style>
  <w:style w:type="paragraph" w:customStyle="1" w:styleId="xl69">
    <w:name w:val="xl69"/>
    <w:basedOn w:val="Normal"/>
    <w:rsid w:val="00FE53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val="es-GT" w:eastAsia="es-GT"/>
    </w:rPr>
  </w:style>
  <w:style w:type="paragraph" w:customStyle="1" w:styleId="xl70">
    <w:name w:val="xl70"/>
    <w:basedOn w:val="Normal"/>
    <w:rsid w:val="00FE53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val="es-GT" w:eastAsia="es-GT"/>
    </w:rPr>
  </w:style>
  <w:style w:type="paragraph" w:customStyle="1" w:styleId="xl71">
    <w:name w:val="xl71"/>
    <w:basedOn w:val="Normal"/>
    <w:rsid w:val="00FE53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val="es-GT" w:eastAsia="es-GT"/>
    </w:rPr>
  </w:style>
  <w:style w:type="paragraph" w:customStyle="1" w:styleId="xl72">
    <w:name w:val="xl72"/>
    <w:basedOn w:val="Normal"/>
    <w:rsid w:val="00FE538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val="es-GT" w:eastAsia="es-GT"/>
    </w:rPr>
  </w:style>
  <w:style w:type="paragraph" w:customStyle="1" w:styleId="xl73">
    <w:name w:val="xl73"/>
    <w:basedOn w:val="Normal"/>
    <w:rsid w:val="00FE538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20"/>
      <w:szCs w:val="20"/>
      <w:lang w:val="es-GT" w:eastAsia="es-GT"/>
    </w:rPr>
  </w:style>
  <w:style w:type="paragraph" w:customStyle="1" w:styleId="xl74">
    <w:name w:val="xl74"/>
    <w:basedOn w:val="Normal"/>
    <w:rsid w:val="00FE538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20"/>
      <w:szCs w:val="20"/>
      <w:lang w:val="es-GT" w:eastAsia="es-GT"/>
    </w:rPr>
  </w:style>
  <w:style w:type="paragraph" w:customStyle="1" w:styleId="xl75">
    <w:name w:val="xl75"/>
    <w:basedOn w:val="Normal"/>
    <w:rsid w:val="00FE538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20"/>
      <w:szCs w:val="20"/>
      <w:lang w:val="es-GT" w:eastAsia="es-GT"/>
    </w:rPr>
  </w:style>
  <w:style w:type="paragraph" w:customStyle="1" w:styleId="xl63">
    <w:name w:val="xl63"/>
    <w:basedOn w:val="Normal"/>
    <w:rsid w:val="009D403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val="es-GT" w:eastAsia="es-GT"/>
    </w:rPr>
  </w:style>
  <w:style w:type="paragraph" w:customStyle="1" w:styleId="xl64">
    <w:name w:val="xl64"/>
    <w:basedOn w:val="Normal"/>
    <w:rsid w:val="009D4030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val="es-GT" w:eastAsia="es-GT"/>
    </w:rPr>
  </w:style>
  <w:style w:type="paragraph" w:customStyle="1" w:styleId="xl76">
    <w:name w:val="xl76"/>
    <w:basedOn w:val="Normal"/>
    <w:rsid w:val="00781AA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20"/>
      <w:szCs w:val="20"/>
      <w:lang w:val="es-GT" w:eastAsia="es-GT"/>
    </w:rPr>
  </w:style>
  <w:style w:type="paragraph" w:customStyle="1" w:styleId="xl77">
    <w:name w:val="xl77"/>
    <w:basedOn w:val="Normal"/>
    <w:rsid w:val="00781AA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20"/>
      <w:szCs w:val="20"/>
      <w:lang w:val="es-GT" w:eastAsia="es-GT"/>
    </w:rPr>
  </w:style>
  <w:style w:type="paragraph" w:customStyle="1" w:styleId="xl78">
    <w:name w:val="xl78"/>
    <w:basedOn w:val="Normal"/>
    <w:rsid w:val="00781AA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20"/>
      <w:szCs w:val="20"/>
      <w:lang w:val="es-GT" w:eastAsia="es-GT"/>
    </w:rPr>
  </w:style>
  <w:style w:type="paragraph" w:styleId="Prrafodelista">
    <w:name w:val="List Paragraph"/>
    <w:basedOn w:val="Normal"/>
    <w:uiPriority w:val="34"/>
    <w:qFormat/>
    <w:rsid w:val="00781AA7"/>
    <w:pPr>
      <w:ind w:left="720"/>
      <w:contextualSpacing/>
    </w:pPr>
  </w:style>
  <w:style w:type="paragraph" w:customStyle="1" w:styleId="xl79">
    <w:name w:val="xl79"/>
    <w:basedOn w:val="Normal"/>
    <w:rsid w:val="00BC4DA2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lang w:val="es-GT" w:eastAsia="es-GT"/>
    </w:rPr>
  </w:style>
  <w:style w:type="paragraph" w:customStyle="1" w:styleId="xl80">
    <w:name w:val="xl80"/>
    <w:basedOn w:val="Normal"/>
    <w:rsid w:val="00BC4DA2"/>
    <w:pPr>
      <w:spacing w:before="100" w:beforeAutospacing="1" w:after="100" w:afterAutospacing="1"/>
    </w:pPr>
    <w:rPr>
      <w:rFonts w:ascii="Arial" w:eastAsia="Times New Roman" w:hAnsi="Arial" w:cs="Arial"/>
      <w:lang w:val="es-GT" w:eastAsia="es-GT"/>
    </w:rPr>
  </w:style>
  <w:style w:type="paragraph" w:customStyle="1" w:styleId="xl81">
    <w:name w:val="xl81"/>
    <w:basedOn w:val="Normal"/>
    <w:rsid w:val="00BC4D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lang w:val="es-GT" w:eastAsia="es-GT"/>
    </w:rPr>
  </w:style>
  <w:style w:type="paragraph" w:customStyle="1" w:styleId="xl82">
    <w:name w:val="xl82"/>
    <w:basedOn w:val="Normal"/>
    <w:rsid w:val="00BC4D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lang w:val="es-GT" w:eastAsia="es-GT"/>
    </w:rPr>
  </w:style>
  <w:style w:type="paragraph" w:customStyle="1" w:styleId="xl83">
    <w:name w:val="xl83"/>
    <w:basedOn w:val="Normal"/>
    <w:rsid w:val="00BC4D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val="es-GT" w:eastAsia="es-GT"/>
    </w:rPr>
  </w:style>
  <w:style w:type="paragraph" w:customStyle="1" w:styleId="xl84">
    <w:name w:val="xl84"/>
    <w:basedOn w:val="Normal"/>
    <w:rsid w:val="00BC4D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val="es-GT" w:eastAsia="es-GT"/>
    </w:rPr>
  </w:style>
  <w:style w:type="paragraph" w:customStyle="1" w:styleId="xl85">
    <w:name w:val="xl85"/>
    <w:basedOn w:val="Normal"/>
    <w:rsid w:val="00BC4D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val="es-GT" w:eastAsia="es-GT"/>
    </w:rPr>
  </w:style>
  <w:style w:type="paragraph" w:customStyle="1" w:styleId="xl86">
    <w:name w:val="xl86"/>
    <w:basedOn w:val="Normal"/>
    <w:rsid w:val="00BC4D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val="es-GT" w:eastAsia="es-GT"/>
    </w:rPr>
  </w:style>
  <w:style w:type="paragraph" w:customStyle="1" w:styleId="xl87">
    <w:name w:val="xl87"/>
    <w:basedOn w:val="Normal"/>
    <w:rsid w:val="00BC4D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val="es-GT" w:eastAsia="es-GT"/>
    </w:rPr>
  </w:style>
  <w:style w:type="paragraph" w:customStyle="1" w:styleId="xl88">
    <w:name w:val="xl88"/>
    <w:basedOn w:val="Normal"/>
    <w:rsid w:val="00BC4DA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val="es-GT" w:eastAsia="es-GT"/>
    </w:rPr>
  </w:style>
  <w:style w:type="paragraph" w:customStyle="1" w:styleId="xl89">
    <w:name w:val="xl89"/>
    <w:basedOn w:val="Normal"/>
    <w:rsid w:val="00BC4DA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val="es-GT" w:eastAsia="es-GT"/>
    </w:rPr>
  </w:style>
  <w:style w:type="paragraph" w:customStyle="1" w:styleId="xl90">
    <w:name w:val="xl90"/>
    <w:basedOn w:val="Normal"/>
    <w:rsid w:val="00BC4D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val="es-GT" w:eastAsia="es-GT"/>
    </w:rPr>
  </w:style>
  <w:style w:type="paragraph" w:customStyle="1" w:styleId="xl91">
    <w:name w:val="xl91"/>
    <w:basedOn w:val="Normal"/>
    <w:rsid w:val="00BC4D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val="es-GT" w:eastAsia="es-GT"/>
    </w:rPr>
  </w:style>
  <w:style w:type="paragraph" w:customStyle="1" w:styleId="xl92">
    <w:name w:val="xl92"/>
    <w:basedOn w:val="Normal"/>
    <w:rsid w:val="00BC4D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val="es-GT" w:eastAsia="es-GT"/>
    </w:rPr>
  </w:style>
  <w:style w:type="paragraph" w:customStyle="1" w:styleId="xl93">
    <w:name w:val="xl93"/>
    <w:basedOn w:val="Normal"/>
    <w:rsid w:val="00BC4D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val="es-GT" w:eastAsia="es-GT"/>
    </w:rPr>
  </w:style>
  <w:style w:type="paragraph" w:customStyle="1" w:styleId="xl94">
    <w:name w:val="xl94"/>
    <w:basedOn w:val="Normal"/>
    <w:rsid w:val="00BC4DA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val="es-GT" w:eastAsia="es-GT"/>
    </w:rPr>
  </w:style>
  <w:style w:type="paragraph" w:customStyle="1" w:styleId="xl95">
    <w:name w:val="xl95"/>
    <w:basedOn w:val="Normal"/>
    <w:rsid w:val="00BC4D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val="es-GT" w:eastAsia="es-GT"/>
    </w:rPr>
  </w:style>
  <w:style w:type="paragraph" w:customStyle="1" w:styleId="xl96">
    <w:name w:val="xl96"/>
    <w:basedOn w:val="Normal"/>
    <w:rsid w:val="00BC4D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lang w:val="es-GT" w:eastAsia="es-GT"/>
    </w:rPr>
  </w:style>
  <w:style w:type="paragraph" w:customStyle="1" w:styleId="xl97">
    <w:name w:val="xl97"/>
    <w:basedOn w:val="Normal"/>
    <w:rsid w:val="0065281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lang w:val="es-GT" w:eastAsia="es-GT"/>
    </w:rPr>
  </w:style>
  <w:style w:type="paragraph" w:customStyle="1" w:styleId="xl98">
    <w:name w:val="xl98"/>
    <w:basedOn w:val="Normal"/>
    <w:rsid w:val="0065281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lang w:val="es-GT" w:eastAsia="es-G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93DD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3DD6"/>
    <w:rPr>
      <w:rFonts w:ascii="Segoe UI" w:hAnsi="Segoe UI" w:cs="Segoe UI"/>
      <w:sz w:val="18"/>
      <w:szCs w:val="18"/>
      <w:lang w:val="es-ES_tradnl"/>
    </w:rPr>
  </w:style>
  <w:style w:type="table" w:styleId="Tablaconcuadrcula">
    <w:name w:val="Table Grid"/>
    <w:basedOn w:val="Tablanormal"/>
    <w:uiPriority w:val="39"/>
    <w:rsid w:val="00CF57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6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7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3FBC26-8562-4482-A5D2-F9C963991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41</Pages>
  <Words>7666</Words>
  <Characters>42169</Characters>
  <Application>Microsoft Office Word</Application>
  <DocSecurity>0</DocSecurity>
  <Lines>351</Lines>
  <Paragraphs>99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Kevin David Rubio Acevedo</cp:lastModifiedBy>
  <cp:revision>6</cp:revision>
  <cp:lastPrinted>2026-08-10T16:39:00Z</cp:lastPrinted>
  <dcterms:created xsi:type="dcterms:W3CDTF">2026-07-27T22:27:00Z</dcterms:created>
  <dcterms:modified xsi:type="dcterms:W3CDTF">2026-08-10T16:47:00Z</dcterms:modified>
</cp:coreProperties>
</file>